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41F" w:rsidRDefault="00F9541F" w:rsidP="006237A2">
      <w:pPr>
        <w:bidi/>
        <w:spacing w:after="0"/>
        <w:rPr>
          <w:b/>
          <w:bCs/>
          <w:sz w:val="36"/>
          <w:szCs w:val="36"/>
          <w:rtl/>
          <w:lang w:val="en-GB" w:bidi="fa-IR"/>
        </w:rPr>
      </w:pPr>
      <w:r>
        <w:rPr>
          <w:rFonts w:hint="cs"/>
          <w:b/>
          <w:bCs/>
          <w:sz w:val="36"/>
          <w:szCs w:val="36"/>
          <w:rtl/>
          <w:lang w:val="en-GB" w:bidi="fa-IR"/>
        </w:rPr>
        <w:t xml:space="preserve">انترناسیونال </w:t>
      </w:r>
      <w:r w:rsidR="006237A2">
        <w:rPr>
          <w:rFonts w:hint="cs"/>
          <w:b/>
          <w:bCs/>
          <w:sz w:val="36"/>
          <w:szCs w:val="36"/>
          <w:rtl/>
          <w:lang w:val="en-GB" w:bidi="fa-IR"/>
        </w:rPr>
        <w:t>۴۶۷</w:t>
      </w:r>
    </w:p>
    <w:p w:rsidR="00F9541F" w:rsidRDefault="00F9541F" w:rsidP="00F9541F">
      <w:pPr>
        <w:bidi/>
        <w:spacing w:after="0"/>
        <w:rPr>
          <w:b/>
          <w:bCs/>
          <w:sz w:val="36"/>
          <w:szCs w:val="36"/>
          <w:rtl/>
          <w:lang w:val="en-GB" w:bidi="fa-IR"/>
        </w:rPr>
      </w:pPr>
      <w:r>
        <w:rPr>
          <w:rFonts w:hint="cs"/>
          <w:b/>
          <w:bCs/>
          <w:sz w:val="36"/>
          <w:szCs w:val="36"/>
          <w:rtl/>
          <w:lang w:val="en-GB" w:bidi="fa-IR"/>
        </w:rPr>
        <w:t>اصغر کریمی</w:t>
      </w:r>
    </w:p>
    <w:p w:rsidR="00F9541F" w:rsidRDefault="00F9541F" w:rsidP="00F9541F">
      <w:pPr>
        <w:bidi/>
        <w:spacing w:after="0"/>
        <w:jc w:val="center"/>
        <w:rPr>
          <w:b/>
          <w:bCs/>
          <w:sz w:val="36"/>
          <w:szCs w:val="36"/>
          <w:rtl/>
          <w:lang w:val="en-GB" w:bidi="fa-IR"/>
        </w:rPr>
      </w:pPr>
    </w:p>
    <w:p w:rsidR="006342D9" w:rsidRDefault="006342D9" w:rsidP="00F9541F">
      <w:pPr>
        <w:bidi/>
        <w:spacing w:after="0"/>
        <w:jc w:val="center"/>
        <w:rPr>
          <w:b/>
          <w:bCs/>
          <w:sz w:val="36"/>
          <w:szCs w:val="36"/>
          <w:rtl/>
          <w:lang w:val="en-GB" w:bidi="fa-IR"/>
        </w:rPr>
      </w:pPr>
      <w:r>
        <w:rPr>
          <w:rFonts w:hint="cs"/>
          <w:b/>
          <w:bCs/>
          <w:sz w:val="36"/>
          <w:szCs w:val="36"/>
          <w:rtl/>
          <w:lang w:val="en-GB" w:bidi="fa-IR"/>
        </w:rPr>
        <w:t xml:space="preserve">یک گام به پیش </w:t>
      </w:r>
    </w:p>
    <w:p w:rsidR="009A51DF" w:rsidRPr="009A51DF" w:rsidRDefault="009A51DF" w:rsidP="006342D9">
      <w:pPr>
        <w:bidi/>
        <w:spacing w:after="0"/>
        <w:jc w:val="center"/>
        <w:rPr>
          <w:b/>
          <w:bCs/>
          <w:sz w:val="36"/>
          <w:szCs w:val="36"/>
          <w:rtl/>
          <w:lang w:val="en-GB" w:bidi="fa-IR"/>
        </w:rPr>
      </w:pPr>
      <w:r w:rsidRPr="009A51DF">
        <w:rPr>
          <w:rFonts w:hint="cs"/>
          <w:b/>
          <w:bCs/>
          <w:sz w:val="36"/>
          <w:szCs w:val="36"/>
          <w:rtl/>
          <w:lang w:val="en-GB" w:bidi="fa-IR"/>
        </w:rPr>
        <w:t>زلزله آذربایجان</w:t>
      </w:r>
      <w:r w:rsidR="006342D9">
        <w:rPr>
          <w:rFonts w:hint="cs"/>
          <w:b/>
          <w:bCs/>
          <w:sz w:val="36"/>
          <w:szCs w:val="36"/>
          <w:rtl/>
          <w:lang w:val="en-GB" w:bidi="fa-IR"/>
        </w:rPr>
        <w:t xml:space="preserve"> و</w:t>
      </w:r>
      <w:r w:rsidRPr="009A51DF">
        <w:rPr>
          <w:rFonts w:hint="cs"/>
          <w:b/>
          <w:bCs/>
          <w:sz w:val="36"/>
          <w:szCs w:val="36"/>
          <w:rtl/>
          <w:lang w:val="en-GB" w:bidi="fa-IR"/>
        </w:rPr>
        <w:t xml:space="preserve"> شکست سیاسی رژیم</w:t>
      </w:r>
      <w:r w:rsidR="006342D9">
        <w:rPr>
          <w:rFonts w:hint="cs"/>
          <w:b/>
          <w:bCs/>
          <w:sz w:val="36"/>
          <w:szCs w:val="36"/>
          <w:rtl/>
          <w:lang w:val="en-GB" w:bidi="fa-IR"/>
        </w:rPr>
        <w:t xml:space="preserve"> </w:t>
      </w:r>
    </w:p>
    <w:p w:rsidR="009A51DF" w:rsidRPr="009A51DF" w:rsidRDefault="009A51DF" w:rsidP="009A51DF">
      <w:pPr>
        <w:bidi/>
        <w:spacing w:after="0"/>
        <w:rPr>
          <w:sz w:val="24"/>
          <w:szCs w:val="24"/>
          <w:rtl/>
          <w:lang w:val="en-GB" w:bidi="fa-IR"/>
        </w:rPr>
      </w:pPr>
    </w:p>
    <w:p w:rsidR="006B62B4" w:rsidRPr="009A51DF" w:rsidRDefault="001974CD" w:rsidP="009A51DF">
      <w:pPr>
        <w:bidi/>
        <w:spacing w:after="0"/>
        <w:rPr>
          <w:sz w:val="28"/>
          <w:szCs w:val="28"/>
          <w:rtl/>
          <w:lang w:val="en-GB" w:bidi="fa-IR"/>
        </w:rPr>
      </w:pPr>
      <w:r w:rsidRPr="009A51DF">
        <w:rPr>
          <w:rFonts w:hint="cs"/>
          <w:sz w:val="28"/>
          <w:szCs w:val="28"/>
          <w:rtl/>
          <w:lang w:val="en-GB" w:bidi="fa-IR"/>
        </w:rPr>
        <w:t xml:space="preserve">در جریان زلزله آذربایجان، </w:t>
      </w:r>
      <w:r w:rsidR="00DF6D0B" w:rsidRPr="009A51DF">
        <w:rPr>
          <w:rFonts w:hint="cs"/>
          <w:sz w:val="28"/>
          <w:szCs w:val="28"/>
          <w:rtl/>
          <w:lang w:val="en-GB" w:bidi="fa-IR"/>
        </w:rPr>
        <w:t xml:space="preserve">مصاف بزرگی میان جمهوری اسلامی و مردم </w:t>
      </w:r>
      <w:r w:rsidR="003D0990" w:rsidRPr="009A51DF">
        <w:rPr>
          <w:rFonts w:hint="cs"/>
          <w:sz w:val="28"/>
          <w:szCs w:val="28"/>
          <w:rtl/>
          <w:lang w:val="en-GB" w:bidi="fa-IR"/>
        </w:rPr>
        <w:t xml:space="preserve">شریف و انساندوست </w:t>
      </w:r>
      <w:r w:rsidR="00DF6D0B" w:rsidRPr="009A51DF">
        <w:rPr>
          <w:rFonts w:hint="cs"/>
          <w:sz w:val="28"/>
          <w:szCs w:val="28"/>
          <w:rtl/>
          <w:lang w:val="en-GB" w:bidi="fa-IR"/>
        </w:rPr>
        <w:t xml:space="preserve">شکل گرفت و حکومت </w:t>
      </w:r>
      <w:r w:rsidRPr="009A51DF">
        <w:rPr>
          <w:rFonts w:hint="cs"/>
          <w:sz w:val="28"/>
          <w:szCs w:val="28"/>
          <w:rtl/>
          <w:lang w:val="en-GB" w:bidi="fa-IR"/>
        </w:rPr>
        <w:t xml:space="preserve">تودهنی بزرگی از </w:t>
      </w:r>
      <w:r w:rsidR="00A5034D" w:rsidRPr="009A51DF">
        <w:rPr>
          <w:rFonts w:hint="cs"/>
          <w:sz w:val="28"/>
          <w:szCs w:val="28"/>
          <w:rtl/>
          <w:lang w:val="en-GB" w:bidi="fa-IR"/>
        </w:rPr>
        <w:t xml:space="preserve">حرکت توده ای </w:t>
      </w:r>
      <w:r w:rsidRPr="009A51DF">
        <w:rPr>
          <w:rFonts w:hint="cs"/>
          <w:sz w:val="28"/>
          <w:szCs w:val="28"/>
          <w:rtl/>
          <w:lang w:val="en-GB" w:bidi="fa-IR"/>
        </w:rPr>
        <w:t xml:space="preserve">مردم خورد. </w:t>
      </w:r>
      <w:r w:rsidR="0050192F" w:rsidRPr="009A51DF">
        <w:rPr>
          <w:rFonts w:hint="cs"/>
          <w:sz w:val="28"/>
          <w:szCs w:val="28"/>
          <w:rtl/>
          <w:lang w:val="en-GB" w:bidi="fa-IR"/>
        </w:rPr>
        <w:t xml:space="preserve">صدا و سیما مجبور به معذرتخواهی شد، خامنه ای مجبور به سفر به مناطق زلزله زده شد، </w:t>
      </w:r>
      <w:r w:rsidR="0040293C" w:rsidRPr="009A51DF">
        <w:rPr>
          <w:rFonts w:hint="cs"/>
          <w:sz w:val="28"/>
          <w:szCs w:val="28"/>
          <w:rtl/>
          <w:lang w:val="en-GB" w:bidi="fa-IR"/>
        </w:rPr>
        <w:t xml:space="preserve">تلاش حکومت و رسانه هایش برای </w:t>
      </w:r>
      <w:r w:rsidR="0050192F" w:rsidRPr="009A51DF">
        <w:rPr>
          <w:rFonts w:hint="cs"/>
          <w:sz w:val="28"/>
          <w:szCs w:val="28"/>
          <w:rtl/>
          <w:lang w:val="en-GB" w:bidi="fa-IR"/>
        </w:rPr>
        <w:t xml:space="preserve">کمرنگ کردن مساله زلزله و صدمات انسانی و مالی مردم به جائی نرسید و مهمتر اینکه </w:t>
      </w:r>
      <w:r w:rsidR="0040293C" w:rsidRPr="009A51DF">
        <w:rPr>
          <w:rFonts w:hint="cs"/>
          <w:sz w:val="28"/>
          <w:szCs w:val="28"/>
          <w:rtl/>
          <w:lang w:val="en-GB" w:bidi="fa-IR"/>
        </w:rPr>
        <w:t>سیاست اصلی حکومت</w:t>
      </w:r>
      <w:r w:rsidR="0050192F" w:rsidRPr="009A51DF">
        <w:rPr>
          <w:rFonts w:hint="cs"/>
          <w:sz w:val="28"/>
          <w:szCs w:val="28"/>
          <w:rtl/>
          <w:lang w:val="en-GB" w:bidi="fa-IR"/>
        </w:rPr>
        <w:t xml:space="preserve"> برای جلوگیری از حضور مردم در کمک به همنوعانشان در آذربایجان مفتضحانه شکست خورد. مردم گام بزرگ</w:t>
      </w:r>
      <w:r w:rsidR="00DF6D0B" w:rsidRPr="009A51DF">
        <w:rPr>
          <w:rFonts w:hint="cs"/>
          <w:sz w:val="28"/>
          <w:szCs w:val="28"/>
          <w:rtl/>
          <w:lang w:val="en-GB" w:bidi="fa-IR"/>
        </w:rPr>
        <w:t>ی در بدست گرفتن ابتکار و</w:t>
      </w:r>
      <w:r w:rsidR="0050192F" w:rsidRPr="009A51DF">
        <w:rPr>
          <w:rFonts w:hint="cs"/>
          <w:sz w:val="28"/>
          <w:szCs w:val="28"/>
          <w:rtl/>
          <w:lang w:val="en-GB" w:bidi="fa-IR"/>
        </w:rPr>
        <w:t xml:space="preserve"> در سازماندهی </w:t>
      </w:r>
      <w:r w:rsidR="00B70179" w:rsidRPr="009A51DF">
        <w:rPr>
          <w:rFonts w:hint="cs"/>
          <w:sz w:val="28"/>
          <w:szCs w:val="28"/>
          <w:rtl/>
          <w:lang w:val="en-GB" w:bidi="fa-IR"/>
        </w:rPr>
        <w:t xml:space="preserve">خود برای </w:t>
      </w:r>
      <w:r w:rsidR="0050192F" w:rsidRPr="009A51DF">
        <w:rPr>
          <w:rFonts w:hint="cs"/>
          <w:sz w:val="28"/>
          <w:szCs w:val="28"/>
          <w:rtl/>
          <w:lang w:val="en-GB" w:bidi="fa-IR"/>
        </w:rPr>
        <w:t xml:space="preserve">کمک </w:t>
      </w:r>
      <w:r w:rsidR="00DF6D0B" w:rsidRPr="009A51DF">
        <w:rPr>
          <w:rFonts w:hint="cs"/>
          <w:sz w:val="28"/>
          <w:szCs w:val="28"/>
          <w:rtl/>
          <w:lang w:val="en-GB" w:bidi="fa-IR"/>
        </w:rPr>
        <w:t>رسانی به همنوعانشان</w:t>
      </w:r>
      <w:r w:rsidR="0050192F" w:rsidRPr="009A51DF">
        <w:rPr>
          <w:rFonts w:hint="cs"/>
          <w:sz w:val="28"/>
          <w:szCs w:val="28"/>
          <w:rtl/>
          <w:lang w:val="en-GB" w:bidi="fa-IR"/>
        </w:rPr>
        <w:t xml:space="preserve"> به پیش برداشتند و خفت و خواری زیادی به مقامات و دم و دستگاه </w:t>
      </w:r>
      <w:r w:rsidR="006B62B4" w:rsidRPr="009A51DF">
        <w:rPr>
          <w:rFonts w:hint="cs"/>
          <w:sz w:val="28"/>
          <w:szCs w:val="28"/>
          <w:rtl/>
          <w:lang w:val="en-GB" w:bidi="fa-IR"/>
        </w:rPr>
        <w:t xml:space="preserve">حکومت دادند. </w:t>
      </w:r>
      <w:r w:rsidR="00B70179" w:rsidRPr="009A51DF">
        <w:rPr>
          <w:rFonts w:hint="cs"/>
          <w:sz w:val="28"/>
          <w:szCs w:val="28"/>
          <w:rtl/>
          <w:lang w:val="en-GB" w:bidi="fa-IR"/>
        </w:rPr>
        <w:t xml:space="preserve">علیرغم همه مانع تراشی های سازمانیافته و در عین حال رذیلانه حکومت، </w:t>
      </w:r>
      <w:r w:rsidR="00EE15F4" w:rsidRPr="009A51DF">
        <w:rPr>
          <w:rFonts w:hint="cs"/>
          <w:sz w:val="28"/>
          <w:szCs w:val="28"/>
          <w:rtl/>
          <w:lang w:val="en-GB" w:bidi="fa-IR"/>
        </w:rPr>
        <w:t xml:space="preserve">مردم انساندوست </w:t>
      </w:r>
      <w:r w:rsidR="00B70179" w:rsidRPr="009A51DF">
        <w:rPr>
          <w:rFonts w:hint="cs"/>
          <w:sz w:val="28"/>
          <w:szCs w:val="28"/>
          <w:rtl/>
          <w:lang w:val="en-GB" w:bidi="fa-IR"/>
        </w:rPr>
        <w:t>نقشی حیاتی در کمک به صدها هزار زلزله زده ایفا کردند و گوشه ای از قدرت خود را نشان دادند.</w:t>
      </w:r>
      <w:r w:rsidR="00EE15F4" w:rsidRPr="009A51DF">
        <w:rPr>
          <w:rFonts w:hint="cs"/>
          <w:sz w:val="28"/>
          <w:szCs w:val="28"/>
          <w:rtl/>
          <w:lang w:val="en-GB" w:bidi="fa-IR"/>
        </w:rPr>
        <w:t xml:space="preserve"> حرکت توده ای مردم موجب بی آبروئی بیشتر و یک شکست سیاسی </w:t>
      </w:r>
      <w:r w:rsidR="00B70179" w:rsidRPr="009A51DF">
        <w:rPr>
          <w:rFonts w:hint="cs"/>
          <w:sz w:val="28"/>
          <w:szCs w:val="28"/>
          <w:rtl/>
          <w:lang w:val="en-GB" w:bidi="fa-IR"/>
        </w:rPr>
        <w:t xml:space="preserve">برای حکومت </w:t>
      </w:r>
      <w:r w:rsidR="00A5034D" w:rsidRPr="009A51DF">
        <w:rPr>
          <w:rFonts w:hint="cs"/>
          <w:sz w:val="28"/>
          <w:szCs w:val="28"/>
          <w:rtl/>
          <w:lang w:val="en-GB" w:bidi="fa-IR"/>
        </w:rPr>
        <w:t xml:space="preserve">شد و به موازات آن </w:t>
      </w:r>
      <w:r w:rsidR="00EE15F4" w:rsidRPr="009A51DF">
        <w:rPr>
          <w:rFonts w:hint="cs"/>
          <w:sz w:val="28"/>
          <w:szCs w:val="28"/>
          <w:rtl/>
          <w:lang w:val="en-GB" w:bidi="fa-IR"/>
        </w:rPr>
        <w:t xml:space="preserve">دست اصلاح طلبان </w:t>
      </w:r>
      <w:r w:rsidR="00A5034D" w:rsidRPr="009A51DF">
        <w:rPr>
          <w:rFonts w:hint="cs"/>
          <w:sz w:val="28"/>
          <w:szCs w:val="28"/>
          <w:rtl/>
          <w:lang w:val="en-GB" w:bidi="fa-IR"/>
        </w:rPr>
        <w:t>مرتجع</w:t>
      </w:r>
      <w:r w:rsidR="00EE15F4" w:rsidRPr="009A51DF">
        <w:rPr>
          <w:rFonts w:hint="cs"/>
          <w:sz w:val="28"/>
          <w:szCs w:val="28"/>
          <w:rtl/>
          <w:lang w:val="en-GB" w:bidi="fa-IR"/>
        </w:rPr>
        <w:t xml:space="preserve"> که </w:t>
      </w:r>
      <w:r w:rsidR="00A5034D" w:rsidRPr="009A51DF">
        <w:rPr>
          <w:rFonts w:hint="cs"/>
          <w:sz w:val="28"/>
          <w:szCs w:val="28"/>
          <w:rtl/>
          <w:lang w:val="en-GB" w:bidi="fa-IR"/>
        </w:rPr>
        <w:t xml:space="preserve">همچنان </w:t>
      </w:r>
      <w:r w:rsidR="00EE15F4" w:rsidRPr="009A51DF">
        <w:rPr>
          <w:rFonts w:hint="cs"/>
          <w:sz w:val="28"/>
          <w:szCs w:val="28"/>
          <w:rtl/>
          <w:lang w:val="en-GB" w:bidi="fa-IR"/>
        </w:rPr>
        <w:t>تلاش عبث میکنند که بیشرمانه نظامی را که سی و سه سال</w:t>
      </w:r>
      <w:r w:rsidR="00C628F9" w:rsidRPr="009A51DF">
        <w:rPr>
          <w:rFonts w:hint="cs"/>
          <w:sz w:val="28"/>
          <w:szCs w:val="28"/>
          <w:rtl/>
          <w:lang w:val="en-GB" w:bidi="fa-IR"/>
        </w:rPr>
        <w:t xml:space="preserve"> مشغول جنایت</w:t>
      </w:r>
      <w:r w:rsidR="00EE15F4" w:rsidRPr="009A51DF">
        <w:rPr>
          <w:rFonts w:hint="cs"/>
          <w:sz w:val="28"/>
          <w:szCs w:val="28"/>
          <w:rtl/>
          <w:lang w:val="en-GB" w:bidi="fa-IR"/>
        </w:rPr>
        <w:t>، فساد و دزدی و تحمیل شدیدترین فقر و محرومیت به اکثریت مردم بوده است، اصلاح کنند</w:t>
      </w:r>
      <w:r w:rsidR="00A5034D" w:rsidRPr="009A51DF">
        <w:rPr>
          <w:rFonts w:hint="cs"/>
          <w:sz w:val="28"/>
          <w:szCs w:val="28"/>
          <w:rtl/>
          <w:lang w:val="en-GB" w:bidi="fa-IR"/>
        </w:rPr>
        <w:t xml:space="preserve"> تا</w:t>
      </w:r>
      <w:r w:rsidR="00EE15F4" w:rsidRPr="009A51DF">
        <w:rPr>
          <w:rFonts w:hint="cs"/>
          <w:sz w:val="28"/>
          <w:szCs w:val="28"/>
          <w:rtl/>
          <w:lang w:val="en-GB" w:bidi="fa-IR"/>
        </w:rPr>
        <w:t xml:space="preserve"> عمرش را طولانی تر کنند</w:t>
      </w:r>
      <w:r w:rsidR="00A5034D" w:rsidRPr="009A51DF">
        <w:rPr>
          <w:rFonts w:hint="cs"/>
          <w:sz w:val="28"/>
          <w:szCs w:val="28"/>
          <w:rtl/>
          <w:lang w:val="en-GB" w:bidi="fa-IR"/>
        </w:rPr>
        <w:t xml:space="preserve"> بیشتر رو شد</w:t>
      </w:r>
      <w:r w:rsidR="00EE15F4" w:rsidRPr="009A51DF">
        <w:rPr>
          <w:rFonts w:hint="cs"/>
          <w:sz w:val="28"/>
          <w:szCs w:val="28"/>
          <w:rtl/>
          <w:lang w:val="en-GB" w:bidi="fa-IR"/>
        </w:rPr>
        <w:t xml:space="preserve">. </w:t>
      </w:r>
    </w:p>
    <w:p w:rsidR="006B62B4" w:rsidRPr="009A51DF" w:rsidRDefault="006B62B4" w:rsidP="006B62B4">
      <w:pPr>
        <w:bidi/>
        <w:spacing w:after="0"/>
        <w:rPr>
          <w:sz w:val="28"/>
          <w:szCs w:val="28"/>
          <w:rtl/>
          <w:lang w:val="en-GB" w:bidi="fa-IR"/>
        </w:rPr>
      </w:pPr>
    </w:p>
    <w:p w:rsidR="0040293C" w:rsidRPr="009A51DF" w:rsidRDefault="00B70179" w:rsidP="00345FB0">
      <w:pPr>
        <w:bidi/>
        <w:spacing w:after="0"/>
        <w:rPr>
          <w:sz w:val="28"/>
          <w:szCs w:val="28"/>
          <w:rtl/>
          <w:lang w:val="en-GB" w:bidi="fa-IR"/>
        </w:rPr>
      </w:pPr>
      <w:r w:rsidRPr="009A51DF">
        <w:rPr>
          <w:rFonts w:hint="cs"/>
          <w:sz w:val="28"/>
          <w:szCs w:val="28"/>
          <w:rtl/>
          <w:lang w:val="en-GB" w:bidi="fa-IR"/>
        </w:rPr>
        <w:t>مردم زیادی قربانی</w:t>
      </w:r>
      <w:r w:rsidR="00EE15F4" w:rsidRPr="009A51DF">
        <w:rPr>
          <w:rFonts w:hint="cs"/>
          <w:sz w:val="28"/>
          <w:szCs w:val="28"/>
          <w:rtl/>
          <w:lang w:val="en-GB" w:bidi="fa-IR"/>
        </w:rPr>
        <w:t xml:space="preserve"> فقر و خانه های خشت و گلی و </w:t>
      </w:r>
      <w:r w:rsidRPr="009A51DF">
        <w:rPr>
          <w:rFonts w:hint="cs"/>
          <w:sz w:val="28"/>
          <w:szCs w:val="28"/>
          <w:rtl/>
          <w:lang w:val="en-GB" w:bidi="fa-IR"/>
        </w:rPr>
        <w:t>لاقیدی حکومت و مانع تراشی برای کمک مردمی شدند. امواج انسانی بزرگی</w:t>
      </w:r>
      <w:r w:rsidR="00EE15F4" w:rsidRPr="009A51DF">
        <w:rPr>
          <w:rFonts w:hint="cs"/>
          <w:sz w:val="28"/>
          <w:szCs w:val="28"/>
          <w:rtl/>
          <w:lang w:val="en-GB" w:bidi="fa-IR"/>
        </w:rPr>
        <w:t xml:space="preserve"> از سراسر کشور بویژه از</w:t>
      </w:r>
      <w:r w:rsidRPr="009A51DF">
        <w:rPr>
          <w:rFonts w:hint="cs"/>
          <w:sz w:val="28"/>
          <w:szCs w:val="28"/>
          <w:rtl/>
          <w:lang w:val="en-GB" w:bidi="fa-IR"/>
        </w:rPr>
        <w:t xml:space="preserve"> تبریز و </w:t>
      </w:r>
      <w:r w:rsidR="00EE15F4" w:rsidRPr="009A51DF">
        <w:rPr>
          <w:rFonts w:hint="cs"/>
          <w:sz w:val="28"/>
          <w:szCs w:val="28"/>
          <w:rtl/>
          <w:lang w:val="en-GB" w:bidi="fa-IR"/>
        </w:rPr>
        <w:t xml:space="preserve">سایر شهرهای دور و نزدیک آذربایجان </w:t>
      </w:r>
      <w:r w:rsidRPr="009A51DF">
        <w:rPr>
          <w:rFonts w:hint="cs"/>
          <w:sz w:val="28"/>
          <w:szCs w:val="28"/>
          <w:rtl/>
          <w:lang w:val="en-GB" w:bidi="fa-IR"/>
        </w:rPr>
        <w:t xml:space="preserve">برای کمک به زلزله زدگان به حرکت درآمد و </w:t>
      </w:r>
      <w:r w:rsidR="00DF6D0B" w:rsidRPr="009A51DF">
        <w:rPr>
          <w:rFonts w:hint="cs"/>
          <w:sz w:val="28"/>
          <w:szCs w:val="28"/>
          <w:rtl/>
          <w:lang w:val="en-GB" w:bidi="fa-IR"/>
        </w:rPr>
        <w:t>مردم علیرغم تهدیدات و بگیر و ببندها سهم تعیین کننده ای در کمک به زلزله زدگان ا</w:t>
      </w:r>
      <w:r w:rsidRPr="009A51DF">
        <w:rPr>
          <w:rFonts w:hint="cs"/>
          <w:sz w:val="28"/>
          <w:szCs w:val="28"/>
          <w:rtl/>
          <w:lang w:val="en-GB" w:bidi="fa-IR"/>
        </w:rPr>
        <w:t xml:space="preserve">یفا کردند. </w:t>
      </w:r>
      <w:r w:rsidR="00DF6D0B" w:rsidRPr="009A51DF">
        <w:rPr>
          <w:rFonts w:hint="cs"/>
          <w:sz w:val="28"/>
          <w:szCs w:val="28"/>
          <w:rtl/>
          <w:lang w:val="en-GB" w:bidi="fa-IR"/>
        </w:rPr>
        <w:t xml:space="preserve">اینرا رسانه های مجاز وابسته به دار و دسته های مختلف حکومت </w:t>
      </w:r>
      <w:r w:rsidR="00EE15F4" w:rsidRPr="009A51DF">
        <w:rPr>
          <w:rFonts w:hint="cs"/>
          <w:sz w:val="28"/>
          <w:szCs w:val="28"/>
          <w:rtl/>
          <w:lang w:val="en-GB" w:bidi="fa-IR"/>
        </w:rPr>
        <w:t>اقرار</w:t>
      </w:r>
      <w:r w:rsidR="00DF6D0B" w:rsidRPr="009A51DF">
        <w:rPr>
          <w:rFonts w:hint="cs"/>
          <w:sz w:val="28"/>
          <w:szCs w:val="28"/>
          <w:rtl/>
          <w:lang w:val="en-GB" w:bidi="fa-IR"/>
        </w:rPr>
        <w:t xml:space="preserve"> کردند</w:t>
      </w:r>
      <w:r w:rsidR="00A5034D" w:rsidRPr="009A51DF">
        <w:rPr>
          <w:rFonts w:hint="cs"/>
          <w:sz w:val="28"/>
          <w:szCs w:val="28"/>
          <w:rtl/>
          <w:lang w:val="en-GB" w:bidi="fa-IR"/>
        </w:rPr>
        <w:t xml:space="preserve"> و یکی از رسانه ها درمورد بی اعتمادی مردم به رژیم هشدار داد و آنرا خطرناک دانست</w:t>
      </w:r>
      <w:r w:rsidR="00DF6D0B" w:rsidRPr="009A51DF">
        <w:rPr>
          <w:rFonts w:hint="cs"/>
          <w:sz w:val="28"/>
          <w:szCs w:val="28"/>
          <w:rtl/>
          <w:lang w:val="en-GB" w:bidi="fa-IR"/>
        </w:rPr>
        <w:t>. به این معنی نه تنها تلاش رژیم برای حاشیه ای کردن و سکوت و دروغ بافی حول زلزله خنثی شد بلکه برعکس فشار مردم چنان بود که روزنامه های خودی حکومت هم کجدار و مریز فشار اعتراض مردم به رژیم</w:t>
      </w:r>
      <w:r w:rsidR="00A5034D" w:rsidRPr="009A51DF">
        <w:rPr>
          <w:rFonts w:hint="cs"/>
          <w:sz w:val="28"/>
          <w:szCs w:val="28"/>
          <w:rtl/>
          <w:lang w:val="en-GB" w:bidi="fa-IR"/>
        </w:rPr>
        <w:t xml:space="preserve"> را</w:t>
      </w:r>
      <w:r w:rsidR="00DF6D0B" w:rsidRPr="009A51DF">
        <w:rPr>
          <w:rFonts w:hint="cs"/>
          <w:sz w:val="28"/>
          <w:szCs w:val="28"/>
          <w:rtl/>
          <w:lang w:val="en-GB" w:bidi="fa-IR"/>
        </w:rPr>
        <w:t xml:space="preserve"> منعکس </w:t>
      </w:r>
      <w:r w:rsidR="003E4C05" w:rsidRPr="009A51DF">
        <w:rPr>
          <w:rFonts w:hint="cs"/>
          <w:sz w:val="28"/>
          <w:szCs w:val="28"/>
          <w:rtl/>
          <w:lang w:val="en-GB" w:bidi="fa-IR"/>
        </w:rPr>
        <w:t>کردند</w:t>
      </w:r>
      <w:r w:rsidR="00DF6D0B" w:rsidRPr="009A51DF">
        <w:rPr>
          <w:rFonts w:hint="cs"/>
          <w:sz w:val="28"/>
          <w:szCs w:val="28"/>
          <w:rtl/>
          <w:lang w:val="en-GB" w:bidi="fa-IR"/>
        </w:rPr>
        <w:t xml:space="preserve">. یعنی گفتمان ها را </w:t>
      </w:r>
      <w:r w:rsidR="00EE15F4" w:rsidRPr="009A51DF">
        <w:rPr>
          <w:rFonts w:hint="cs"/>
          <w:sz w:val="28"/>
          <w:szCs w:val="28"/>
          <w:rtl/>
          <w:lang w:val="en-GB" w:bidi="fa-IR"/>
        </w:rPr>
        <w:t>عملا مردم شکل دادن</w:t>
      </w:r>
      <w:r w:rsidR="00DF6D0B" w:rsidRPr="009A51DF">
        <w:rPr>
          <w:rFonts w:hint="cs"/>
          <w:sz w:val="28"/>
          <w:szCs w:val="28"/>
          <w:rtl/>
          <w:lang w:val="en-GB" w:bidi="fa-IR"/>
        </w:rPr>
        <w:t>د.</w:t>
      </w:r>
      <w:r w:rsidR="003E4C05" w:rsidRPr="009A51DF">
        <w:rPr>
          <w:rFonts w:hint="cs"/>
          <w:sz w:val="28"/>
          <w:szCs w:val="28"/>
          <w:rtl/>
          <w:lang w:val="en-GB" w:bidi="fa-IR"/>
        </w:rPr>
        <w:t xml:space="preserve"> مردمی که نه حق انتشار یک صفحه روزنامه دارند و نه رسانه های رژیم یک دقیقه از وقتش</w:t>
      </w:r>
      <w:r w:rsidR="00EE15F4" w:rsidRPr="009A51DF">
        <w:rPr>
          <w:rFonts w:hint="cs"/>
          <w:sz w:val="28"/>
          <w:szCs w:val="28"/>
          <w:rtl/>
          <w:lang w:val="en-GB" w:bidi="fa-IR"/>
        </w:rPr>
        <w:t>ان</w:t>
      </w:r>
      <w:r w:rsidR="003E4C05" w:rsidRPr="009A51DF">
        <w:rPr>
          <w:rFonts w:hint="cs"/>
          <w:sz w:val="28"/>
          <w:szCs w:val="28"/>
          <w:rtl/>
          <w:lang w:val="en-GB" w:bidi="fa-IR"/>
        </w:rPr>
        <w:t xml:space="preserve"> را در مقابل آنها میگذار</w:t>
      </w:r>
      <w:r w:rsidR="00EE15F4" w:rsidRPr="009A51DF">
        <w:rPr>
          <w:rFonts w:hint="cs"/>
          <w:sz w:val="28"/>
          <w:szCs w:val="28"/>
          <w:rtl/>
          <w:lang w:val="en-GB" w:bidi="fa-IR"/>
        </w:rPr>
        <w:t>ن</w:t>
      </w:r>
      <w:r w:rsidR="003E4C05" w:rsidRPr="009A51DF">
        <w:rPr>
          <w:rFonts w:hint="cs"/>
          <w:sz w:val="28"/>
          <w:szCs w:val="28"/>
          <w:rtl/>
          <w:lang w:val="en-GB" w:bidi="fa-IR"/>
        </w:rPr>
        <w:t>د.</w:t>
      </w:r>
      <w:r w:rsidR="00DC6A39" w:rsidRPr="009A51DF">
        <w:rPr>
          <w:rFonts w:hint="cs"/>
          <w:sz w:val="28"/>
          <w:szCs w:val="28"/>
          <w:rtl/>
          <w:lang w:val="en-GB" w:bidi="fa-IR"/>
        </w:rPr>
        <w:t xml:space="preserve"> سهم رژیم در کمک به مردم سکوت،</w:t>
      </w:r>
      <w:r w:rsidR="00290AAA" w:rsidRPr="009A51DF">
        <w:rPr>
          <w:rFonts w:hint="cs"/>
          <w:sz w:val="28"/>
          <w:szCs w:val="28"/>
          <w:rtl/>
          <w:lang w:val="en-GB" w:bidi="fa-IR"/>
        </w:rPr>
        <w:t xml:space="preserve"> دروغ، عدم اطلاع رسانی به مردم، مانع تراشی در مقابل کمک های بیدریغ مردم، دستگیری آنها،</w:t>
      </w:r>
      <w:r w:rsidR="00A5034D" w:rsidRPr="009A51DF">
        <w:rPr>
          <w:rFonts w:hint="cs"/>
          <w:sz w:val="28"/>
          <w:szCs w:val="28"/>
          <w:rtl/>
          <w:lang w:val="en-GB" w:bidi="fa-IR"/>
        </w:rPr>
        <w:t xml:space="preserve"> مشتی وعده توخالی و</w:t>
      </w:r>
      <w:r w:rsidR="00290AAA" w:rsidRPr="009A51DF">
        <w:rPr>
          <w:rFonts w:hint="cs"/>
          <w:sz w:val="28"/>
          <w:szCs w:val="28"/>
          <w:rtl/>
          <w:lang w:val="en-GB" w:bidi="fa-IR"/>
        </w:rPr>
        <w:t xml:space="preserve"> توجیه زلزله و تلفات مردم با بی حجابی و مزخرفات دیگر بوده است. حکومت و مقاماتش </w:t>
      </w:r>
      <w:r w:rsidR="00EE15F4" w:rsidRPr="009A51DF">
        <w:rPr>
          <w:rFonts w:hint="cs"/>
          <w:sz w:val="28"/>
          <w:szCs w:val="28"/>
          <w:rtl/>
          <w:lang w:val="en-GB" w:bidi="fa-IR"/>
        </w:rPr>
        <w:t>بار دیگر</w:t>
      </w:r>
      <w:r w:rsidR="00290AAA" w:rsidRPr="009A51DF">
        <w:rPr>
          <w:rFonts w:hint="cs"/>
          <w:sz w:val="28"/>
          <w:szCs w:val="28"/>
          <w:rtl/>
          <w:lang w:val="en-GB" w:bidi="fa-IR"/>
        </w:rPr>
        <w:t xml:space="preserve"> دشمنی آشکار</w:t>
      </w:r>
      <w:r w:rsidR="00345FB0" w:rsidRPr="009A51DF">
        <w:rPr>
          <w:rFonts w:hint="cs"/>
          <w:sz w:val="28"/>
          <w:szCs w:val="28"/>
          <w:rtl/>
          <w:lang w:val="en-GB" w:bidi="fa-IR"/>
        </w:rPr>
        <w:t xml:space="preserve"> خود </w:t>
      </w:r>
      <w:r w:rsidR="00290AAA" w:rsidRPr="009A51DF">
        <w:rPr>
          <w:rFonts w:hint="cs"/>
          <w:sz w:val="28"/>
          <w:szCs w:val="28"/>
          <w:rtl/>
          <w:lang w:val="en-GB" w:bidi="fa-IR"/>
        </w:rPr>
        <w:t>با مردم، بیرحمی و در عین حال درمان</w:t>
      </w:r>
      <w:r w:rsidR="001C3B44" w:rsidRPr="009A51DF">
        <w:rPr>
          <w:rFonts w:hint="cs"/>
          <w:sz w:val="28"/>
          <w:szCs w:val="28"/>
          <w:rtl/>
          <w:lang w:val="en-GB" w:bidi="fa-IR"/>
        </w:rPr>
        <w:t>دگی</w:t>
      </w:r>
      <w:r w:rsidR="00EE15F4" w:rsidRPr="009A51DF">
        <w:rPr>
          <w:rFonts w:hint="cs"/>
          <w:sz w:val="28"/>
          <w:szCs w:val="28"/>
          <w:rtl/>
          <w:lang w:val="en-GB" w:bidi="fa-IR"/>
        </w:rPr>
        <w:t xml:space="preserve"> و</w:t>
      </w:r>
      <w:r w:rsidR="001C3B44" w:rsidRPr="009A51DF">
        <w:rPr>
          <w:rFonts w:hint="cs"/>
          <w:sz w:val="28"/>
          <w:szCs w:val="28"/>
          <w:rtl/>
          <w:lang w:val="en-GB" w:bidi="fa-IR"/>
        </w:rPr>
        <w:t xml:space="preserve"> بی پایه بودن در میان مردم و ناتوانی از مقابله با مردم را </w:t>
      </w:r>
      <w:r w:rsidR="00EE15F4" w:rsidRPr="009A51DF">
        <w:rPr>
          <w:rFonts w:hint="cs"/>
          <w:sz w:val="28"/>
          <w:szCs w:val="28"/>
          <w:rtl/>
          <w:lang w:val="en-GB" w:bidi="fa-IR"/>
        </w:rPr>
        <w:t>عیان کردند</w:t>
      </w:r>
      <w:r w:rsidR="001C3B44" w:rsidRPr="009A51DF">
        <w:rPr>
          <w:rFonts w:hint="cs"/>
          <w:sz w:val="28"/>
          <w:szCs w:val="28"/>
          <w:rtl/>
          <w:lang w:val="en-GB" w:bidi="fa-IR"/>
        </w:rPr>
        <w:t xml:space="preserve">. </w:t>
      </w:r>
      <w:r w:rsidR="003E4C05" w:rsidRPr="009A51DF">
        <w:rPr>
          <w:rFonts w:hint="cs"/>
          <w:sz w:val="28"/>
          <w:szCs w:val="28"/>
          <w:rtl/>
          <w:lang w:val="en-GB" w:bidi="fa-IR"/>
        </w:rPr>
        <w:t xml:space="preserve">دستگیری دهها </w:t>
      </w:r>
      <w:r w:rsidR="003E4C05" w:rsidRPr="009A51DF">
        <w:rPr>
          <w:rFonts w:hint="cs"/>
          <w:sz w:val="28"/>
          <w:szCs w:val="28"/>
          <w:rtl/>
          <w:lang w:val="en-GB" w:bidi="fa-IR"/>
        </w:rPr>
        <w:lastRenderedPageBreak/>
        <w:t xml:space="preserve">نفر از جوانان </w:t>
      </w:r>
      <w:r w:rsidR="00345FB0" w:rsidRPr="009A51DF">
        <w:rPr>
          <w:rFonts w:hint="cs"/>
          <w:sz w:val="28"/>
          <w:szCs w:val="28"/>
          <w:rtl/>
          <w:lang w:val="en-GB" w:bidi="fa-IR"/>
        </w:rPr>
        <w:t xml:space="preserve">و فعالینی که مشغول کمک رسانی </w:t>
      </w:r>
      <w:r w:rsidR="003E4C05" w:rsidRPr="009A51DF">
        <w:rPr>
          <w:rFonts w:hint="cs"/>
          <w:sz w:val="28"/>
          <w:szCs w:val="28"/>
          <w:rtl/>
          <w:lang w:val="en-GB" w:bidi="fa-IR"/>
        </w:rPr>
        <w:t xml:space="preserve">بودند اوج زبونی حکومت در مقابل مردم است. </w:t>
      </w:r>
      <w:r w:rsidR="00EE15F4" w:rsidRPr="009A51DF">
        <w:rPr>
          <w:rFonts w:hint="cs"/>
          <w:sz w:val="28"/>
          <w:szCs w:val="28"/>
          <w:rtl/>
          <w:lang w:val="en-GB" w:bidi="fa-IR"/>
        </w:rPr>
        <w:t xml:space="preserve">اینرا باید به سکوئی برای یک جهش دیگر تبدیل کرد. </w:t>
      </w:r>
    </w:p>
    <w:p w:rsidR="00B70179" w:rsidRPr="009A51DF" w:rsidRDefault="00B70179" w:rsidP="00B70179">
      <w:pPr>
        <w:bidi/>
        <w:spacing w:after="0"/>
        <w:rPr>
          <w:sz w:val="28"/>
          <w:szCs w:val="28"/>
          <w:rtl/>
          <w:lang w:val="en-GB" w:bidi="fa-IR"/>
        </w:rPr>
      </w:pPr>
    </w:p>
    <w:p w:rsidR="003E4C05" w:rsidRPr="009A51DF" w:rsidRDefault="003E4C05" w:rsidP="00345FB0">
      <w:pPr>
        <w:bidi/>
        <w:spacing w:after="0"/>
        <w:rPr>
          <w:sz w:val="28"/>
          <w:szCs w:val="28"/>
          <w:rtl/>
          <w:lang w:val="en-GB" w:bidi="fa-IR"/>
        </w:rPr>
      </w:pPr>
      <w:r w:rsidRPr="009A51DF">
        <w:rPr>
          <w:rFonts w:hint="cs"/>
          <w:sz w:val="28"/>
          <w:szCs w:val="28"/>
          <w:rtl/>
          <w:lang w:val="en-GB" w:bidi="fa-IR"/>
        </w:rPr>
        <w:t xml:space="preserve">در حال حاضر </w:t>
      </w:r>
      <w:r w:rsidR="00FC382C" w:rsidRPr="009A51DF">
        <w:rPr>
          <w:rFonts w:hint="cs"/>
          <w:sz w:val="28"/>
          <w:szCs w:val="28"/>
          <w:rtl/>
          <w:lang w:val="en-GB" w:bidi="fa-IR"/>
        </w:rPr>
        <w:t>جمهوری اسلامی</w:t>
      </w:r>
      <w:r w:rsidRPr="009A51DF">
        <w:rPr>
          <w:rFonts w:hint="cs"/>
          <w:sz w:val="28"/>
          <w:szCs w:val="28"/>
          <w:rtl/>
          <w:lang w:val="en-GB" w:bidi="fa-IR"/>
        </w:rPr>
        <w:t xml:space="preserve"> چند اقدام را </w:t>
      </w:r>
      <w:r w:rsidR="00345FB0" w:rsidRPr="009A51DF">
        <w:rPr>
          <w:rFonts w:hint="cs"/>
          <w:sz w:val="28"/>
          <w:szCs w:val="28"/>
          <w:rtl/>
          <w:lang w:val="en-GB" w:bidi="fa-IR"/>
        </w:rPr>
        <w:t>در دستور دارد</w:t>
      </w:r>
      <w:r w:rsidRPr="009A51DF">
        <w:rPr>
          <w:rFonts w:hint="cs"/>
          <w:sz w:val="28"/>
          <w:szCs w:val="28"/>
          <w:rtl/>
          <w:lang w:val="en-GB" w:bidi="fa-IR"/>
        </w:rPr>
        <w:t>. موضوع را هرچه میتواند حاشیه ای کند</w:t>
      </w:r>
      <w:r w:rsidR="00C628F9" w:rsidRPr="009A51DF">
        <w:rPr>
          <w:rFonts w:hint="cs"/>
          <w:sz w:val="28"/>
          <w:szCs w:val="28"/>
          <w:rtl/>
          <w:lang w:val="en-GB" w:bidi="fa-IR"/>
        </w:rPr>
        <w:t xml:space="preserve"> و</w:t>
      </w:r>
      <w:r w:rsidRPr="009A51DF">
        <w:rPr>
          <w:rFonts w:hint="cs"/>
          <w:sz w:val="28"/>
          <w:szCs w:val="28"/>
          <w:rtl/>
          <w:lang w:val="en-GB" w:bidi="fa-IR"/>
        </w:rPr>
        <w:t xml:space="preserve"> موضوع را از جلو چشم مردم دور کند</w:t>
      </w:r>
      <w:r w:rsidR="00C628F9" w:rsidRPr="009A51DF">
        <w:rPr>
          <w:rFonts w:hint="cs"/>
          <w:sz w:val="28"/>
          <w:szCs w:val="28"/>
          <w:rtl/>
          <w:lang w:val="en-GB" w:bidi="fa-IR"/>
        </w:rPr>
        <w:t>،</w:t>
      </w:r>
      <w:r w:rsidRPr="009A51DF">
        <w:rPr>
          <w:rFonts w:hint="cs"/>
          <w:sz w:val="28"/>
          <w:szCs w:val="28"/>
          <w:rtl/>
          <w:lang w:val="en-GB" w:bidi="fa-IR"/>
        </w:rPr>
        <w:t xml:space="preserve"> جلو کمک رسانی مردم را بگیرد و </w:t>
      </w:r>
      <w:r w:rsidR="00C628F9" w:rsidRPr="009A51DF">
        <w:rPr>
          <w:rFonts w:hint="cs"/>
          <w:sz w:val="28"/>
          <w:szCs w:val="28"/>
          <w:rtl/>
          <w:lang w:val="en-GB" w:bidi="fa-IR"/>
        </w:rPr>
        <w:t xml:space="preserve">سوم </w:t>
      </w:r>
      <w:r w:rsidRPr="009A51DF">
        <w:rPr>
          <w:rFonts w:hint="cs"/>
          <w:sz w:val="28"/>
          <w:szCs w:val="28"/>
          <w:rtl/>
          <w:lang w:val="en-GB" w:bidi="fa-IR"/>
        </w:rPr>
        <w:t>برخی اقدامات نمایشی را در مناطق زلزله زده انجام دهد. هرچند وضع رژیم طوری است که حتی</w:t>
      </w:r>
      <w:r w:rsidR="006237A2">
        <w:rPr>
          <w:rFonts w:hint="cs"/>
          <w:sz w:val="28"/>
          <w:szCs w:val="28"/>
          <w:rtl/>
          <w:lang w:val="en-GB" w:bidi="fa-IR"/>
        </w:rPr>
        <w:t xml:space="preserve"> </w:t>
      </w:r>
      <w:r w:rsidR="00345FB0" w:rsidRPr="009A51DF">
        <w:rPr>
          <w:rFonts w:hint="cs"/>
          <w:sz w:val="28"/>
          <w:szCs w:val="28"/>
          <w:rtl/>
          <w:lang w:val="en-GB" w:bidi="fa-IR"/>
        </w:rPr>
        <w:t>دستش</w:t>
      </w:r>
      <w:r w:rsidRPr="009A51DF">
        <w:rPr>
          <w:rFonts w:hint="cs"/>
          <w:sz w:val="28"/>
          <w:szCs w:val="28"/>
          <w:rtl/>
          <w:lang w:val="en-GB" w:bidi="fa-IR"/>
        </w:rPr>
        <w:t xml:space="preserve"> برای نمایش هم پر نیست. تک تک این تلاش ها را باید در هم شکست.</w:t>
      </w:r>
    </w:p>
    <w:p w:rsidR="003E4C05" w:rsidRPr="009A51DF" w:rsidRDefault="003E4C05" w:rsidP="003E4C05">
      <w:pPr>
        <w:bidi/>
        <w:spacing w:after="0"/>
        <w:rPr>
          <w:sz w:val="28"/>
          <w:szCs w:val="28"/>
          <w:rtl/>
          <w:lang w:val="en-GB" w:bidi="fa-IR"/>
        </w:rPr>
      </w:pPr>
    </w:p>
    <w:p w:rsidR="001C4158" w:rsidRPr="009A51DF" w:rsidRDefault="00C628F9" w:rsidP="00345FB0">
      <w:pPr>
        <w:bidi/>
        <w:spacing w:after="0"/>
        <w:rPr>
          <w:sz w:val="28"/>
          <w:szCs w:val="28"/>
          <w:rtl/>
          <w:lang w:val="en-GB" w:bidi="fa-IR"/>
        </w:rPr>
      </w:pPr>
      <w:r w:rsidRPr="009A51DF">
        <w:rPr>
          <w:rFonts w:hint="cs"/>
          <w:sz w:val="28"/>
          <w:szCs w:val="28"/>
          <w:rtl/>
          <w:lang w:val="en-GB" w:bidi="fa-IR"/>
        </w:rPr>
        <w:t>اولین مساله این است که نباید گذاشت درد و رنج مردم که هرروز ابعادش بیشتر دهان باز میکند به فراموشی سپرده شود. سیاست رژیم را باید قاطعانه به شکست کشانید</w:t>
      </w:r>
      <w:r w:rsidR="003E4C05" w:rsidRPr="009A51DF">
        <w:rPr>
          <w:rFonts w:hint="cs"/>
          <w:sz w:val="28"/>
          <w:szCs w:val="28"/>
          <w:rtl/>
          <w:lang w:val="en-GB" w:bidi="fa-IR"/>
        </w:rPr>
        <w:t>. خبرنگاران مردمی باید تلاش</w:t>
      </w:r>
      <w:r w:rsidRPr="009A51DF">
        <w:rPr>
          <w:rFonts w:hint="cs"/>
          <w:sz w:val="28"/>
          <w:szCs w:val="28"/>
          <w:rtl/>
          <w:lang w:val="en-GB" w:bidi="fa-IR"/>
        </w:rPr>
        <w:t xml:space="preserve"> خود را برای </w:t>
      </w:r>
      <w:r w:rsidR="003E4C05" w:rsidRPr="009A51DF">
        <w:rPr>
          <w:rFonts w:hint="cs"/>
          <w:sz w:val="28"/>
          <w:szCs w:val="28"/>
          <w:rtl/>
          <w:lang w:val="en-GB" w:bidi="fa-IR"/>
        </w:rPr>
        <w:t>داغ نگهداشتن مساله</w:t>
      </w:r>
      <w:r w:rsidRPr="009A51DF">
        <w:rPr>
          <w:rFonts w:hint="cs"/>
          <w:sz w:val="28"/>
          <w:szCs w:val="28"/>
          <w:rtl/>
          <w:lang w:val="en-GB" w:bidi="fa-IR"/>
        </w:rPr>
        <w:t xml:space="preserve"> دو چندان کن</w:t>
      </w:r>
      <w:r w:rsidR="003E4C05" w:rsidRPr="009A51DF">
        <w:rPr>
          <w:rFonts w:hint="cs"/>
          <w:sz w:val="28"/>
          <w:szCs w:val="28"/>
          <w:rtl/>
          <w:lang w:val="en-GB" w:bidi="fa-IR"/>
        </w:rPr>
        <w:t xml:space="preserve">ند. مردم منطقه </w:t>
      </w:r>
      <w:r w:rsidR="00A92381" w:rsidRPr="009A51DF">
        <w:rPr>
          <w:rFonts w:hint="cs"/>
          <w:sz w:val="28"/>
          <w:szCs w:val="28"/>
          <w:rtl/>
          <w:lang w:val="en-GB" w:bidi="fa-IR"/>
        </w:rPr>
        <w:t>سهم مهمی در این زمینه میتوانند ایفا کنند. افشای وعده های توخالی رژیم، گزارشات مستقیم از وضعیت اسفناک زلزله زده ها و مصاحبه با آنها و تشویق آنها برای تماس با رسانه هائی مانند کانال جدید که صدای آنها را منعکس میکنند،</w:t>
      </w:r>
      <w:r w:rsidR="00627140" w:rsidRPr="009A51DF">
        <w:rPr>
          <w:rFonts w:hint="cs"/>
          <w:sz w:val="28"/>
          <w:szCs w:val="28"/>
          <w:rtl/>
          <w:lang w:val="en-GB" w:bidi="fa-IR"/>
        </w:rPr>
        <w:t xml:space="preserve"> انعکاس این فعالیت ها در مدیای اجتماعی،</w:t>
      </w:r>
      <w:r w:rsidR="00A92381" w:rsidRPr="009A51DF">
        <w:rPr>
          <w:rFonts w:hint="cs"/>
          <w:sz w:val="28"/>
          <w:szCs w:val="28"/>
          <w:rtl/>
          <w:lang w:val="en-GB" w:bidi="fa-IR"/>
        </w:rPr>
        <w:t xml:space="preserve"> نامه به مراجع جهانی و اقدامات مشابهی که موضوع را در سطحی فراتر از ایران زنده نگه میدارد، </w:t>
      </w:r>
      <w:r w:rsidR="001C4158" w:rsidRPr="009A51DF">
        <w:rPr>
          <w:rFonts w:hint="cs"/>
          <w:sz w:val="28"/>
          <w:szCs w:val="28"/>
          <w:rtl/>
          <w:lang w:val="en-GB" w:bidi="fa-IR"/>
        </w:rPr>
        <w:t xml:space="preserve">شکل دادن به تجمعات اعتراضی و جمع آوری تومار و نامه های افشاگرانه به مقامات و غیره از جمله کارهائی است که تلاش رژیم را خنثی میکند و وضعیت مردم را مقابل چشم مردم ایران و جهان میگذارد و رژیم را تحت فشار قرار میدهد. </w:t>
      </w:r>
    </w:p>
    <w:p w:rsidR="00345FB0" w:rsidRPr="009A51DF" w:rsidRDefault="00345FB0" w:rsidP="00345FB0">
      <w:pPr>
        <w:bidi/>
        <w:spacing w:after="0"/>
        <w:rPr>
          <w:sz w:val="28"/>
          <w:szCs w:val="28"/>
          <w:rtl/>
          <w:lang w:val="en-GB" w:bidi="fa-IR"/>
        </w:rPr>
      </w:pPr>
    </w:p>
    <w:p w:rsidR="001C4158" w:rsidRPr="009A51DF" w:rsidRDefault="00C628F9" w:rsidP="00345FB0">
      <w:pPr>
        <w:bidi/>
        <w:spacing w:after="0"/>
        <w:rPr>
          <w:sz w:val="28"/>
          <w:szCs w:val="28"/>
          <w:rtl/>
          <w:lang w:val="en-GB" w:bidi="fa-IR"/>
        </w:rPr>
      </w:pPr>
      <w:r w:rsidRPr="009A51DF">
        <w:rPr>
          <w:rFonts w:hint="cs"/>
          <w:sz w:val="28"/>
          <w:szCs w:val="28"/>
          <w:rtl/>
          <w:lang w:val="en-GB" w:bidi="fa-IR"/>
        </w:rPr>
        <w:t>دوم،</w:t>
      </w:r>
      <w:r w:rsidR="001C4158" w:rsidRPr="009A51DF">
        <w:rPr>
          <w:rFonts w:hint="cs"/>
          <w:sz w:val="28"/>
          <w:szCs w:val="28"/>
          <w:rtl/>
          <w:lang w:val="en-GB" w:bidi="fa-IR"/>
        </w:rPr>
        <w:t xml:space="preserve"> مقابله با مانع تراشی های رژیم و دستگیری فعالین </w:t>
      </w:r>
      <w:r w:rsidR="00345FB0" w:rsidRPr="009A51DF">
        <w:rPr>
          <w:rFonts w:hint="cs"/>
          <w:sz w:val="28"/>
          <w:szCs w:val="28"/>
          <w:rtl/>
          <w:lang w:val="en-GB" w:bidi="fa-IR"/>
        </w:rPr>
        <w:t xml:space="preserve">گروههای امداد است. </w:t>
      </w:r>
      <w:r w:rsidRPr="009A51DF">
        <w:rPr>
          <w:rFonts w:hint="cs"/>
          <w:sz w:val="28"/>
          <w:szCs w:val="28"/>
          <w:rtl/>
          <w:lang w:val="en-GB" w:bidi="fa-IR"/>
        </w:rPr>
        <w:t xml:space="preserve">کمک رسانی </w:t>
      </w:r>
      <w:r w:rsidR="001C4158" w:rsidRPr="009A51DF">
        <w:rPr>
          <w:rFonts w:hint="cs"/>
          <w:sz w:val="28"/>
          <w:szCs w:val="28"/>
          <w:rtl/>
          <w:lang w:val="en-GB" w:bidi="fa-IR"/>
        </w:rPr>
        <w:t>دانشجویان، هنرمندان و ورزشکار</w:t>
      </w:r>
      <w:r w:rsidR="00627140" w:rsidRPr="009A51DF">
        <w:rPr>
          <w:rFonts w:hint="cs"/>
          <w:sz w:val="28"/>
          <w:szCs w:val="28"/>
          <w:rtl/>
          <w:lang w:val="en-GB" w:bidi="fa-IR"/>
        </w:rPr>
        <w:t xml:space="preserve">ان، نویسندگان، </w:t>
      </w:r>
      <w:r w:rsidRPr="009A51DF">
        <w:rPr>
          <w:rFonts w:hint="cs"/>
          <w:sz w:val="28"/>
          <w:szCs w:val="28"/>
          <w:rtl/>
          <w:lang w:val="en-GB" w:bidi="fa-IR"/>
        </w:rPr>
        <w:t xml:space="preserve">پزشکان، </w:t>
      </w:r>
      <w:r w:rsidR="00627140" w:rsidRPr="009A51DF">
        <w:rPr>
          <w:rFonts w:hint="cs"/>
          <w:sz w:val="28"/>
          <w:szCs w:val="28"/>
          <w:rtl/>
          <w:lang w:val="en-GB" w:bidi="fa-IR"/>
        </w:rPr>
        <w:t>تشکل های</w:t>
      </w:r>
      <w:r w:rsidRPr="009A51DF">
        <w:rPr>
          <w:rFonts w:hint="cs"/>
          <w:sz w:val="28"/>
          <w:szCs w:val="28"/>
          <w:rtl/>
          <w:lang w:val="en-GB" w:bidi="fa-IR"/>
        </w:rPr>
        <w:t xml:space="preserve"> کارگری، نهادهای مدافع حقوق کودک</w:t>
      </w:r>
      <w:r w:rsidR="00627140" w:rsidRPr="009A51DF">
        <w:rPr>
          <w:rFonts w:hint="cs"/>
          <w:sz w:val="28"/>
          <w:szCs w:val="28"/>
          <w:rtl/>
          <w:lang w:val="en-GB" w:bidi="fa-IR"/>
        </w:rPr>
        <w:t>، شبکه های مختلف مبارزاتی و نهادهای اجتماعی مختلف</w:t>
      </w:r>
      <w:r w:rsidRPr="009A51DF">
        <w:rPr>
          <w:rFonts w:hint="cs"/>
          <w:sz w:val="28"/>
          <w:szCs w:val="28"/>
          <w:rtl/>
          <w:lang w:val="en-GB" w:bidi="fa-IR"/>
        </w:rPr>
        <w:t xml:space="preserve"> که اقدام شکوهمندی در دو هفته اخیر بوده است، باید تلاش کرد که</w:t>
      </w:r>
      <w:r w:rsidR="00345FB0" w:rsidRPr="009A51DF">
        <w:rPr>
          <w:rFonts w:hint="cs"/>
          <w:sz w:val="28"/>
          <w:szCs w:val="28"/>
          <w:rtl/>
          <w:lang w:val="en-GB" w:bidi="fa-IR"/>
        </w:rPr>
        <w:t xml:space="preserve"> ابعاد وسیعتری پیدا کند و طیف</w:t>
      </w:r>
      <w:r w:rsidRPr="009A51DF">
        <w:rPr>
          <w:rFonts w:hint="cs"/>
          <w:sz w:val="28"/>
          <w:szCs w:val="28"/>
          <w:rtl/>
          <w:lang w:val="en-GB" w:bidi="fa-IR"/>
        </w:rPr>
        <w:t xml:space="preserve"> گسترده تری از مردم را دربر گیرد</w:t>
      </w:r>
      <w:r w:rsidR="00627140" w:rsidRPr="009A51DF">
        <w:rPr>
          <w:rFonts w:hint="cs"/>
          <w:sz w:val="28"/>
          <w:szCs w:val="28"/>
          <w:rtl/>
          <w:lang w:val="en-GB" w:bidi="fa-IR"/>
        </w:rPr>
        <w:t>. به دلیل گستردگی کمک ها در دو هفته گذشته رژیم نتوانست</w:t>
      </w:r>
      <w:r w:rsidRPr="009A51DF">
        <w:rPr>
          <w:rFonts w:hint="cs"/>
          <w:sz w:val="28"/>
          <w:szCs w:val="28"/>
          <w:rtl/>
          <w:lang w:val="en-GB" w:bidi="fa-IR"/>
        </w:rPr>
        <w:t>ه است</w:t>
      </w:r>
      <w:r w:rsidR="00627140" w:rsidRPr="009A51DF">
        <w:rPr>
          <w:rFonts w:hint="cs"/>
          <w:sz w:val="28"/>
          <w:szCs w:val="28"/>
          <w:rtl/>
          <w:lang w:val="en-GB" w:bidi="fa-IR"/>
        </w:rPr>
        <w:t xml:space="preserve"> علیرغم نظامی کرد</w:t>
      </w:r>
      <w:r w:rsidR="00345FB0" w:rsidRPr="009A51DF">
        <w:rPr>
          <w:rFonts w:hint="cs"/>
          <w:sz w:val="28"/>
          <w:szCs w:val="28"/>
          <w:rtl/>
          <w:lang w:val="en-GB" w:bidi="fa-IR"/>
        </w:rPr>
        <w:t xml:space="preserve">ن </w:t>
      </w:r>
      <w:r w:rsidR="00627140" w:rsidRPr="009A51DF">
        <w:rPr>
          <w:rFonts w:hint="cs"/>
          <w:sz w:val="28"/>
          <w:szCs w:val="28"/>
          <w:rtl/>
          <w:lang w:val="en-GB" w:bidi="fa-IR"/>
        </w:rPr>
        <w:t xml:space="preserve">منطقه، جلو همه را سد کند و </w:t>
      </w:r>
      <w:r w:rsidRPr="009A51DF">
        <w:rPr>
          <w:rFonts w:hint="cs"/>
          <w:sz w:val="28"/>
          <w:szCs w:val="28"/>
          <w:rtl/>
          <w:lang w:val="en-GB" w:bidi="fa-IR"/>
        </w:rPr>
        <w:t xml:space="preserve">در نتیجه </w:t>
      </w:r>
      <w:r w:rsidR="00627140" w:rsidRPr="009A51DF">
        <w:rPr>
          <w:rFonts w:hint="cs"/>
          <w:sz w:val="28"/>
          <w:szCs w:val="28"/>
          <w:rtl/>
          <w:lang w:val="en-GB" w:bidi="fa-IR"/>
        </w:rPr>
        <w:t xml:space="preserve">مردم </w:t>
      </w:r>
      <w:r w:rsidRPr="009A51DF">
        <w:rPr>
          <w:rFonts w:hint="cs"/>
          <w:sz w:val="28"/>
          <w:szCs w:val="28"/>
          <w:rtl/>
          <w:lang w:val="en-GB" w:bidi="fa-IR"/>
        </w:rPr>
        <w:t>راه خود را به جلو باز کردند و کمک های شایانی</w:t>
      </w:r>
      <w:r w:rsidR="00627140" w:rsidRPr="009A51DF">
        <w:rPr>
          <w:rFonts w:hint="cs"/>
          <w:sz w:val="28"/>
          <w:szCs w:val="28"/>
          <w:rtl/>
          <w:lang w:val="en-GB" w:bidi="fa-IR"/>
        </w:rPr>
        <w:t xml:space="preserve"> به قربانیان زلزله کردند. راه مقابله با مانع تراشی های رژیم گسترده تر کرد</w:t>
      </w:r>
      <w:r w:rsidRPr="009A51DF">
        <w:rPr>
          <w:rFonts w:hint="cs"/>
          <w:sz w:val="28"/>
          <w:szCs w:val="28"/>
          <w:rtl/>
          <w:lang w:val="en-GB" w:bidi="fa-IR"/>
        </w:rPr>
        <w:t xml:space="preserve">ن این فعالیت ها </w:t>
      </w:r>
      <w:r w:rsidR="00345FB0" w:rsidRPr="009A51DF">
        <w:rPr>
          <w:rFonts w:hint="cs"/>
          <w:sz w:val="28"/>
          <w:szCs w:val="28"/>
          <w:rtl/>
          <w:lang w:val="en-GB" w:bidi="fa-IR"/>
        </w:rPr>
        <w:t xml:space="preserve">و تحکیم رابطه با مردم منطقه </w:t>
      </w:r>
      <w:r w:rsidRPr="009A51DF">
        <w:rPr>
          <w:rFonts w:hint="cs"/>
          <w:sz w:val="28"/>
          <w:szCs w:val="28"/>
          <w:rtl/>
          <w:lang w:val="en-GB" w:bidi="fa-IR"/>
        </w:rPr>
        <w:t xml:space="preserve">است. مشکلات </w:t>
      </w:r>
      <w:r w:rsidR="00345FB0" w:rsidRPr="009A51DF">
        <w:rPr>
          <w:rFonts w:hint="cs"/>
          <w:sz w:val="28"/>
          <w:szCs w:val="28"/>
          <w:rtl/>
          <w:lang w:val="en-GB" w:bidi="fa-IR"/>
        </w:rPr>
        <w:t xml:space="preserve">انبوه مردم زلزله زده </w:t>
      </w:r>
      <w:r w:rsidR="00627140" w:rsidRPr="009A51DF">
        <w:rPr>
          <w:rFonts w:hint="cs"/>
          <w:sz w:val="28"/>
          <w:szCs w:val="28"/>
          <w:rtl/>
          <w:lang w:val="en-GB" w:bidi="fa-IR"/>
        </w:rPr>
        <w:t>تازه شروع شده است</w:t>
      </w:r>
      <w:r w:rsidR="00345FB0" w:rsidRPr="009A51DF">
        <w:rPr>
          <w:rFonts w:hint="cs"/>
          <w:sz w:val="28"/>
          <w:szCs w:val="28"/>
          <w:rtl/>
          <w:lang w:val="en-GB" w:bidi="fa-IR"/>
        </w:rPr>
        <w:t>.</w:t>
      </w:r>
      <w:r w:rsidR="00627140" w:rsidRPr="009A51DF">
        <w:rPr>
          <w:rFonts w:hint="cs"/>
          <w:sz w:val="28"/>
          <w:szCs w:val="28"/>
          <w:rtl/>
          <w:lang w:val="en-GB" w:bidi="fa-IR"/>
        </w:rPr>
        <w:t xml:space="preserve"> نباید با</w:t>
      </w:r>
      <w:r w:rsidR="00345FB0" w:rsidRPr="009A51DF">
        <w:rPr>
          <w:rFonts w:hint="cs"/>
          <w:sz w:val="28"/>
          <w:szCs w:val="28"/>
          <w:rtl/>
          <w:lang w:val="en-GB" w:bidi="fa-IR"/>
        </w:rPr>
        <w:t xml:space="preserve"> </w:t>
      </w:r>
      <w:r w:rsidR="00627140" w:rsidRPr="009A51DF">
        <w:rPr>
          <w:rFonts w:hint="cs"/>
          <w:sz w:val="28"/>
          <w:szCs w:val="28"/>
          <w:rtl/>
          <w:lang w:val="en-GB" w:bidi="fa-IR"/>
        </w:rPr>
        <w:t>گذشت زمان و در حالیکه معضلات</w:t>
      </w:r>
      <w:r w:rsidR="0097636A" w:rsidRPr="009A51DF">
        <w:rPr>
          <w:rFonts w:hint="cs"/>
          <w:sz w:val="28"/>
          <w:szCs w:val="28"/>
          <w:rtl/>
          <w:lang w:val="en-GB" w:bidi="fa-IR"/>
        </w:rPr>
        <w:t xml:space="preserve"> اساسی مانند نداشتن</w:t>
      </w:r>
      <w:r w:rsidR="00627140" w:rsidRPr="009A51DF">
        <w:rPr>
          <w:rFonts w:hint="cs"/>
          <w:sz w:val="28"/>
          <w:szCs w:val="28"/>
          <w:rtl/>
          <w:lang w:val="en-GB" w:bidi="fa-IR"/>
        </w:rPr>
        <w:t xml:space="preserve"> مسکن و </w:t>
      </w:r>
      <w:r w:rsidR="0097636A" w:rsidRPr="009A51DF">
        <w:rPr>
          <w:rFonts w:hint="cs"/>
          <w:sz w:val="28"/>
          <w:szCs w:val="28"/>
          <w:rtl/>
          <w:lang w:val="en-GB" w:bidi="fa-IR"/>
        </w:rPr>
        <w:t xml:space="preserve">عدم </w:t>
      </w:r>
      <w:r w:rsidR="00627140" w:rsidRPr="009A51DF">
        <w:rPr>
          <w:rFonts w:hint="cs"/>
          <w:sz w:val="28"/>
          <w:szCs w:val="28"/>
          <w:rtl/>
          <w:lang w:val="en-GB" w:bidi="fa-IR"/>
        </w:rPr>
        <w:t>تامین زندگی روزمره آنها همچنان به قوت خ</w:t>
      </w:r>
      <w:r w:rsidR="0097636A" w:rsidRPr="009A51DF">
        <w:rPr>
          <w:rFonts w:hint="cs"/>
          <w:sz w:val="28"/>
          <w:szCs w:val="28"/>
          <w:rtl/>
          <w:lang w:val="en-GB" w:bidi="fa-IR"/>
        </w:rPr>
        <w:t>ود</w:t>
      </w:r>
      <w:r w:rsidR="00627140" w:rsidRPr="009A51DF">
        <w:rPr>
          <w:rFonts w:hint="cs"/>
          <w:sz w:val="28"/>
          <w:szCs w:val="28"/>
          <w:rtl/>
          <w:lang w:val="en-GB" w:bidi="fa-IR"/>
        </w:rPr>
        <w:t xml:space="preserve"> باقی است، </w:t>
      </w:r>
      <w:r w:rsidR="0097636A" w:rsidRPr="009A51DF">
        <w:rPr>
          <w:rFonts w:hint="cs"/>
          <w:sz w:val="28"/>
          <w:szCs w:val="28"/>
          <w:rtl/>
          <w:lang w:val="en-GB" w:bidi="fa-IR"/>
        </w:rPr>
        <w:t>بتدریج کمک ها و تلاشها</w:t>
      </w:r>
      <w:r w:rsidR="00627140" w:rsidRPr="009A51DF">
        <w:rPr>
          <w:rFonts w:hint="cs"/>
          <w:sz w:val="28"/>
          <w:szCs w:val="28"/>
          <w:rtl/>
          <w:lang w:val="en-GB" w:bidi="fa-IR"/>
        </w:rPr>
        <w:t xml:space="preserve"> پایان یابد. </w:t>
      </w:r>
    </w:p>
    <w:p w:rsidR="001C4158" w:rsidRPr="009A51DF" w:rsidRDefault="001C4158" w:rsidP="001C4158">
      <w:pPr>
        <w:bidi/>
        <w:spacing w:after="0"/>
        <w:rPr>
          <w:sz w:val="28"/>
          <w:szCs w:val="28"/>
          <w:rtl/>
          <w:lang w:val="en-GB" w:bidi="fa-IR"/>
        </w:rPr>
      </w:pPr>
    </w:p>
    <w:p w:rsidR="00F205F5" w:rsidRDefault="00627140" w:rsidP="00F9541F">
      <w:pPr>
        <w:bidi/>
        <w:spacing w:after="0"/>
        <w:rPr>
          <w:sz w:val="28"/>
          <w:szCs w:val="28"/>
          <w:rtl/>
          <w:lang w:val="en-GB" w:bidi="fa-IR"/>
        </w:rPr>
      </w:pPr>
      <w:r w:rsidRPr="009A51DF">
        <w:rPr>
          <w:rFonts w:hint="cs"/>
          <w:sz w:val="28"/>
          <w:szCs w:val="28"/>
          <w:rtl/>
          <w:lang w:val="en-GB" w:bidi="fa-IR"/>
        </w:rPr>
        <w:t>و بالاخره نکته مهم این است که رژیم</w:t>
      </w:r>
      <w:r w:rsidR="00FC382C" w:rsidRPr="009A51DF">
        <w:rPr>
          <w:rFonts w:hint="cs"/>
          <w:sz w:val="28"/>
          <w:szCs w:val="28"/>
          <w:rtl/>
          <w:lang w:val="en-GB" w:bidi="fa-IR"/>
        </w:rPr>
        <w:t xml:space="preserve"> نمیخواه</w:t>
      </w:r>
      <w:r w:rsidR="00DA43A7" w:rsidRPr="009A51DF">
        <w:rPr>
          <w:rFonts w:hint="cs"/>
          <w:sz w:val="28"/>
          <w:szCs w:val="28"/>
          <w:rtl/>
          <w:lang w:val="en-GB" w:bidi="fa-IR"/>
        </w:rPr>
        <w:t>د برای مردم کار موثری انجام ده</w:t>
      </w:r>
      <w:r w:rsidR="00FC382C" w:rsidRPr="009A51DF">
        <w:rPr>
          <w:rFonts w:hint="cs"/>
          <w:sz w:val="28"/>
          <w:szCs w:val="28"/>
          <w:rtl/>
          <w:lang w:val="en-GB" w:bidi="fa-IR"/>
        </w:rPr>
        <w:t>د. دهها هزار نفر بیکار شده اند و در حالیکه خانه و کاشانه شان و دار و ندارشان را از دست داده اند، چیزی برای ادامه حیات ندارند. حداقل بیست هزار خانه ویران شده و زمستان زودرس در راه است. جمهوری اسلامی حتی د</w:t>
      </w:r>
      <w:r w:rsidR="00345FB0" w:rsidRPr="009A51DF">
        <w:rPr>
          <w:rFonts w:hint="cs"/>
          <w:sz w:val="28"/>
          <w:szCs w:val="28"/>
          <w:rtl/>
          <w:lang w:val="en-GB" w:bidi="fa-IR"/>
        </w:rPr>
        <w:t>ر برداشتن آوارها هم به مردم کمک قابل توجهی</w:t>
      </w:r>
      <w:r w:rsidR="00FC382C" w:rsidRPr="009A51DF">
        <w:rPr>
          <w:rFonts w:hint="cs"/>
          <w:sz w:val="28"/>
          <w:szCs w:val="28"/>
          <w:rtl/>
          <w:lang w:val="en-GB" w:bidi="fa-IR"/>
        </w:rPr>
        <w:t xml:space="preserve"> نکرده است. </w:t>
      </w:r>
      <w:r w:rsidR="0097636A" w:rsidRPr="009A51DF">
        <w:rPr>
          <w:rFonts w:hint="cs"/>
          <w:sz w:val="28"/>
          <w:szCs w:val="28"/>
          <w:rtl/>
          <w:lang w:val="en-GB" w:bidi="fa-IR"/>
        </w:rPr>
        <w:t xml:space="preserve">حکومتی که یک قلم از آخرین دزدی های مقاماتش سه میلیارد دلار بوده است حاضر نیست یک دهم یکی از اقلام دزدی را صرف رفع مشکلات مردم کند. </w:t>
      </w:r>
      <w:r w:rsidR="00FC382C" w:rsidRPr="009A51DF">
        <w:rPr>
          <w:rFonts w:hint="cs"/>
          <w:sz w:val="28"/>
          <w:szCs w:val="28"/>
          <w:rtl/>
          <w:lang w:val="en-GB" w:bidi="fa-IR"/>
        </w:rPr>
        <w:t>مردم مانده اند با غم و اندوهی عمیق، با دستان خالی و با کابوس</w:t>
      </w:r>
      <w:r w:rsidR="002F35B5" w:rsidRPr="009A51DF">
        <w:rPr>
          <w:rFonts w:hint="cs"/>
          <w:sz w:val="28"/>
          <w:szCs w:val="28"/>
          <w:rtl/>
          <w:lang w:val="en-GB" w:bidi="fa-IR"/>
        </w:rPr>
        <w:t xml:space="preserve"> بی مسکنی و زمستان، بی </w:t>
      </w:r>
      <w:r w:rsidR="002F35B5" w:rsidRPr="009A51DF">
        <w:rPr>
          <w:rFonts w:hint="cs"/>
          <w:sz w:val="28"/>
          <w:szCs w:val="28"/>
          <w:rtl/>
          <w:lang w:val="en-GB" w:bidi="fa-IR"/>
        </w:rPr>
        <w:lastRenderedPageBreak/>
        <w:t>غذائی، بی تامینی، شیوع امراض و هجوم گرگها. کمک های انساندوستانه مردم با</w:t>
      </w:r>
      <w:r w:rsidR="0097636A" w:rsidRPr="009A51DF">
        <w:rPr>
          <w:rFonts w:hint="cs"/>
          <w:sz w:val="28"/>
          <w:szCs w:val="28"/>
          <w:rtl/>
          <w:lang w:val="en-GB" w:bidi="fa-IR"/>
        </w:rPr>
        <w:t xml:space="preserve"> توجه به</w:t>
      </w:r>
      <w:r w:rsidR="002F35B5" w:rsidRPr="009A51DF">
        <w:rPr>
          <w:rFonts w:hint="cs"/>
          <w:sz w:val="28"/>
          <w:szCs w:val="28"/>
          <w:rtl/>
          <w:lang w:val="en-GB" w:bidi="fa-IR"/>
        </w:rPr>
        <w:t xml:space="preserve"> محدودیت هائی که رژیم در کمک رسانی </w:t>
      </w:r>
      <w:r w:rsidR="0097636A" w:rsidRPr="009A51DF">
        <w:rPr>
          <w:rFonts w:hint="cs"/>
          <w:sz w:val="28"/>
          <w:szCs w:val="28"/>
          <w:rtl/>
          <w:lang w:val="en-GB" w:bidi="fa-IR"/>
        </w:rPr>
        <w:t>آنها بوجود آورده</w:t>
      </w:r>
      <w:r w:rsidR="002F35B5" w:rsidRPr="009A51DF">
        <w:rPr>
          <w:rFonts w:hint="cs"/>
          <w:sz w:val="28"/>
          <w:szCs w:val="28"/>
          <w:rtl/>
          <w:lang w:val="en-GB" w:bidi="fa-IR"/>
        </w:rPr>
        <w:t xml:space="preserve"> و بدلیل فقر اکثریت عظیم مردم، قادر به حل معضل مسکن</w:t>
      </w:r>
      <w:r w:rsidR="00345FB0" w:rsidRPr="009A51DF">
        <w:rPr>
          <w:rFonts w:hint="cs"/>
          <w:sz w:val="28"/>
          <w:szCs w:val="28"/>
          <w:rtl/>
          <w:lang w:val="en-GB" w:bidi="fa-IR"/>
        </w:rPr>
        <w:t>،</w:t>
      </w:r>
      <w:r w:rsidR="002F35B5" w:rsidRPr="009A51DF">
        <w:rPr>
          <w:rFonts w:hint="cs"/>
          <w:sz w:val="28"/>
          <w:szCs w:val="28"/>
          <w:rtl/>
          <w:lang w:val="en-GB" w:bidi="fa-IR"/>
        </w:rPr>
        <w:t xml:space="preserve"> تامین زندگی مردم </w:t>
      </w:r>
      <w:r w:rsidR="0097636A" w:rsidRPr="009A51DF">
        <w:rPr>
          <w:rFonts w:hint="cs"/>
          <w:sz w:val="28"/>
          <w:szCs w:val="28"/>
          <w:rtl/>
          <w:lang w:val="en-GB" w:bidi="fa-IR"/>
        </w:rPr>
        <w:t>برای مدتی طولانی و</w:t>
      </w:r>
      <w:r w:rsidR="002F35B5" w:rsidRPr="009A51DF">
        <w:rPr>
          <w:rFonts w:hint="cs"/>
          <w:sz w:val="28"/>
          <w:szCs w:val="28"/>
          <w:rtl/>
          <w:lang w:val="en-GB" w:bidi="fa-IR"/>
        </w:rPr>
        <w:t xml:space="preserve"> مقابله با سرمای سخت زمستان در این منطقه نخواهد بود. کمک های مردم</w:t>
      </w:r>
      <w:r w:rsidR="00345FB0" w:rsidRPr="009A51DF">
        <w:rPr>
          <w:rFonts w:hint="cs"/>
          <w:sz w:val="28"/>
          <w:szCs w:val="28"/>
          <w:rtl/>
          <w:lang w:val="en-GB" w:bidi="fa-IR"/>
        </w:rPr>
        <w:t>ی</w:t>
      </w:r>
      <w:r w:rsidR="002F35B5" w:rsidRPr="009A51DF">
        <w:rPr>
          <w:rFonts w:hint="cs"/>
          <w:sz w:val="28"/>
          <w:szCs w:val="28"/>
          <w:rtl/>
          <w:lang w:val="en-GB" w:bidi="fa-IR"/>
        </w:rPr>
        <w:t xml:space="preserve"> در بهترین حالت تامین خوراک و پوشاک و نیازمندی های روزمره مردم برای چند هفته خواهد بود. اینرا باید هرچه وسیعتر و تا هر زمان که مقدور باشد ادامه داد</w:t>
      </w:r>
      <w:r w:rsidR="0097636A" w:rsidRPr="009A51DF">
        <w:rPr>
          <w:rFonts w:hint="cs"/>
          <w:sz w:val="28"/>
          <w:szCs w:val="28"/>
          <w:rtl/>
          <w:lang w:val="en-GB" w:bidi="fa-IR"/>
        </w:rPr>
        <w:t xml:space="preserve"> و حتی گسترش داد</w:t>
      </w:r>
      <w:r w:rsidR="002F35B5" w:rsidRPr="009A51DF">
        <w:rPr>
          <w:rFonts w:hint="cs"/>
          <w:sz w:val="28"/>
          <w:szCs w:val="28"/>
          <w:rtl/>
          <w:lang w:val="en-GB" w:bidi="fa-IR"/>
        </w:rPr>
        <w:t>. اما به موازات آن باید دولت را برای حل معضلات مردم تحت فشار گذاشت. نفس کمک های مردم، خبررسانی ها و کلیپ هائی که از وضعیت مردم و در افشای بی وظیفه بودن حکومت، سانسور حرفهای مردم</w:t>
      </w:r>
      <w:r w:rsidR="00006E73" w:rsidRPr="009A51DF">
        <w:rPr>
          <w:rFonts w:hint="cs"/>
          <w:sz w:val="28"/>
          <w:szCs w:val="28"/>
          <w:rtl/>
          <w:lang w:val="en-GB" w:bidi="fa-IR"/>
        </w:rPr>
        <w:t xml:space="preserve"> و نارضایتی رو به رشد مردم تهیه میشود، خود فشار بزرگ و هرروزه ا</w:t>
      </w:r>
      <w:r w:rsidR="0097636A" w:rsidRPr="009A51DF">
        <w:rPr>
          <w:rFonts w:hint="cs"/>
          <w:sz w:val="28"/>
          <w:szCs w:val="28"/>
          <w:rtl/>
          <w:lang w:val="en-GB" w:bidi="fa-IR"/>
        </w:rPr>
        <w:t>ی</w:t>
      </w:r>
      <w:r w:rsidR="00006E73" w:rsidRPr="009A51DF">
        <w:rPr>
          <w:rFonts w:hint="cs"/>
          <w:sz w:val="28"/>
          <w:szCs w:val="28"/>
          <w:rtl/>
          <w:lang w:val="en-GB" w:bidi="fa-IR"/>
        </w:rPr>
        <w:t xml:space="preserve"> به رژیم است. اما این کافی نیست. باید هم مردم منطقه و هم مردم در سراسر کشور علیه این وضع به حرکت درآ</w:t>
      </w:r>
      <w:r w:rsidR="0097636A" w:rsidRPr="009A51DF">
        <w:rPr>
          <w:rFonts w:hint="cs"/>
          <w:sz w:val="28"/>
          <w:szCs w:val="28"/>
          <w:rtl/>
          <w:lang w:val="en-GB" w:bidi="fa-IR"/>
        </w:rPr>
        <w:t>ین</w:t>
      </w:r>
      <w:r w:rsidR="00006E73" w:rsidRPr="009A51DF">
        <w:rPr>
          <w:rFonts w:hint="cs"/>
          <w:sz w:val="28"/>
          <w:szCs w:val="28"/>
          <w:rtl/>
          <w:lang w:val="en-GB" w:bidi="fa-IR"/>
        </w:rPr>
        <w:t>د و این اقدامی حیاتی است. این هم از زاویه انسانی برای رفع مشکلات زلزله زدگان ضروری است و هم از نقطه نظر سیاسی حائز اهمیت است.</w:t>
      </w:r>
      <w:r w:rsidR="009A51DF" w:rsidRPr="009A51DF">
        <w:rPr>
          <w:rFonts w:hint="cs"/>
          <w:sz w:val="28"/>
          <w:szCs w:val="28"/>
          <w:rtl/>
          <w:lang w:val="en-GB" w:bidi="fa-IR"/>
        </w:rPr>
        <w:t xml:space="preserve"> یک دلیل جلوگیری از حضور فعالین اجتماعی در منطقه همین تاثیرگذاری برای متشکل کردن مردم و آشنا کردن آنها به حقوق مسلم شان است. یک</w:t>
      </w:r>
      <w:r w:rsidR="00006E73" w:rsidRPr="009A51DF">
        <w:rPr>
          <w:rFonts w:hint="cs"/>
          <w:sz w:val="28"/>
          <w:szCs w:val="28"/>
          <w:rtl/>
          <w:lang w:val="en-GB" w:bidi="fa-IR"/>
        </w:rPr>
        <w:t xml:space="preserve"> </w:t>
      </w:r>
      <w:r w:rsidR="0097636A" w:rsidRPr="009A51DF">
        <w:rPr>
          <w:rFonts w:hint="cs"/>
          <w:sz w:val="28"/>
          <w:szCs w:val="28"/>
          <w:rtl/>
          <w:lang w:val="en-GB" w:bidi="fa-IR"/>
        </w:rPr>
        <w:t xml:space="preserve">نکته مهم این است که رژیم دستش در سرکوب </w:t>
      </w:r>
      <w:r w:rsidR="003D0990" w:rsidRPr="009A51DF">
        <w:rPr>
          <w:rFonts w:hint="cs"/>
          <w:sz w:val="28"/>
          <w:szCs w:val="28"/>
          <w:rtl/>
          <w:lang w:val="en-GB" w:bidi="fa-IR"/>
        </w:rPr>
        <w:t xml:space="preserve">زلزله زدگان </w:t>
      </w:r>
      <w:r w:rsidR="0097636A" w:rsidRPr="009A51DF">
        <w:rPr>
          <w:rFonts w:hint="cs"/>
          <w:sz w:val="28"/>
          <w:szCs w:val="28"/>
          <w:rtl/>
          <w:lang w:val="en-GB" w:bidi="fa-IR"/>
        </w:rPr>
        <w:t xml:space="preserve">و حتی جلوگیری از کمک های مردمی زیاد هم باز نیست. </w:t>
      </w:r>
      <w:r w:rsidR="009A51DF" w:rsidRPr="009A51DF">
        <w:rPr>
          <w:rFonts w:hint="cs"/>
          <w:sz w:val="28"/>
          <w:szCs w:val="28"/>
          <w:rtl/>
          <w:lang w:val="en-GB" w:bidi="fa-IR"/>
        </w:rPr>
        <w:t>سرکوب زلزله زده ها و گروههای امداد</w:t>
      </w:r>
      <w:r w:rsidR="0097636A" w:rsidRPr="009A51DF">
        <w:rPr>
          <w:rFonts w:hint="cs"/>
          <w:sz w:val="28"/>
          <w:szCs w:val="28"/>
          <w:rtl/>
          <w:lang w:val="en-GB" w:bidi="fa-IR"/>
        </w:rPr>
        <w:t xml:space="preserve"> در </w:t>
      </w:r>
      <w:r w:rsidR="003D0990" w:rsidRPr="009A51DF">
        <w:rPr>
          <w:rFonts w:hint="cs"/>
          <w:sz w:val="28"/>
          <w:szCs w:val="28"/>
          <w:rtl/>
          <w:lang w:val="en-GB" w:bidi="fa-IR"/>
        </w:rPr>
        <w:t>رده های پائین نیروهای سرکوب مس</w:t>
      </w:r>
      <w:r w:rsidR="0097636A" w:rsidRPr="009A51DF">
        <w:rPr>
          <w:rFonts w:hint="cs"/>
          <w:sz w:val="28"/>
          <w:szCs w:val="28"/>
          <w:rtl/>
          <w:lang w:val="en-GB" w:bidi="fa-IR"/>
        </w:rPr>
        <w:t xml:space="preserve">اله ساز میشود و شکاف های درونی </w:t>
      </w:r>
      <w:r w:rsidR="009A51DF" w:rsidRPr="009A51DF">
        <w:rPr>
          <w:rFonts w:hint="cs"/>
          <w:sz w:val="28"/>
          <w:szCs w:val="28"/>
          <w:rtl/>
          <w:lang w:val="en-GB" w:bidi="fa-IR"/>
        </w:rPr>
        <w:t>حکومت</w:t>
      </w:r>
      <w:r w:rsidR="0097636A" w:rsidRPr="009A51DF">
        <w:rPr>
          <w:rFonts w:hint="cs"/>
          <w:sz w:val="28"/>
          <w:szCs w:val="28"/>
          <w:rtl/>
          <w:lang w:val="en-GB" w:bidi="fa-IR"/>
        </w:rPr>
        <w:t xml:space="preserve"> تشدید میشود. </w:t>
      </w:r>
    </w:p>
    <w:p w:rsidR="00F9541F" w:rsidRPr="009A51DF" w:rsidRDefault="00F9541F" w:rsidP="00F9541F">
      <w:pPr>
        <w:bidi/>
        <w:spacing w:after="0"/>
        <w:rPr>
          <w:sz w:val="28"/>
          <w:szCs w:val="28"/>
          <w:rtl/>
          <w:lang w:val="en-GB" w:bidi="fa-IR"/>
        </w:rPr>
      </w:pPr>
    </w:p>
    <w:p w:rsidR="00FF56B2" w:rsidRPr="009A51DF" w:rsidRDefault="003D0990" w:rsidP="002717F5">
      <w:pPr>
        <w:bidi/>
        <w:spacing w:after="0"/>
        <w:rPr>
          <w:sz w:val="28"/>
          <w:szCs w:val="28"/>
          <w:rtl/>
          <w:lang w:val="en-GB" w:bidi="fa-IR"/>
        </w:rPr>
      </w:pPr>
      <w:r w:rsidRPr="009A51DF">
        <w:rPr>
          <w:rFonts w:hint="cs"/>
          <w:sz w:val="28"/>
          <w:szCs w:val="28"/>
          <w:rtl/>
          <w:lang w:val="en-GB" w:bidi="fa-IR"/>
        </w:rPr>
        <w:t xml:space="preserve">با توجه به این نکات، باید استراتژی درازمدتی توسط فعالین </w:t>
      </w:r>
      <w:r w:rsidR="00922481" w:rsidRPr="009A51DF">
        <w:rPr>
          <w:rFonts w:hint="cs"/>
          <w:sz w:val="28"/>
          <w:szCs w:val="28"/>
          <w:rtl/>
          <w:lang w:val="en-GB" w:bidi="fa-IR"/>
        </w:rPr>
        <w:t xml:space="preserve">و تشکل ها در دستور قرار گیرد. سازمانیافتن زلزله زدگان و تجمعات اعتراضی آنها مقابل ادارات دولتی و به اشکال مختلف دیگر یک رکن حیاتی </w:t>
      </w:r>
      <w:r w:rsidR="00DE2ADF" w:rsidRPr="009A51DF">
        <w:rPr>
          <w:rFonts w:hint="cs"/>
          <w:sz w:val="28"/>
          <w:szCs w:val="28"/>
          <w:rtl/>
          <w:lang w:val="en-GB" w:bidi="fa-IR"/>
        </w:rPr>
        <w:t xml:space="preserve">این مبارزه است. هر اندازه هم مردم در سایر نقاط کشور کمک </w:t>
      </w:r>
      <w:r w:rsidR="002717F5">
        <w:rPr>
          <w:rFonts w:hint="cs"/>
          <w:sz w:val="28"/>
          <w:szCs w:val="28"/>
          <w:rtl/>
          <w:lang w:val="en-GB" w:bidi="fa-IR"/>
        </w:rPr>
        <w:t xml:space="preserve">و یا اعتراض </w:t>
      </w:r>
      <w:r w:rsidR="00DE2ADF" w:rsidRPr="009A51DF">
        <w:rPr>
          <w:rFonts w:hint="cs"/>
          <w:sz w:val="28"/>
          <w:szCs w:val="28"/>
          <w:rtl/>
          <w:lang w:val="en-GB" w:bidi="fa-IR"/>
        </w:rPr>
        <w:t xml:space="preserve">کنند، بدون دخالت مستقیم زلزه زدگان و مبارزه مستمر آنها، حکومت اقدامی جدی نخواهد کرد. جمهوری اسلامی عامل تلفات مردم و خانه های خشت و گلی بوده و باید تمام خانه ها را رایگان و در اسرع وقت و با کیفیتی مناسب بازسازی کند. زندگی خانواده هائی که نان آور خود و یا کارشان را از دست داده اند باید توسط حکومت تامین شود. سایر خسارات مردم باید محاسبه و به مردم مسترد شود. خدمات عمرانی، درمانی و آموزشی باید توسط حکومت برای تمام </w:t>
      </w:r>
      <w:r w:rsidR="002717F5">
        <w:rPr>
          <w:rFonts w:hint="cs"/>
          <w:sz w:val="28"/>
          <w:szCs w:val="28"/>
          <w:rtl/>
          <w:lang w:val="en-GB" w:bidi="fa-IR"/>
        </w:rPr>
        <w:t xml:space="preserve">مناطق </w:t>
      </w:r>
      <w:r w:rsidR="00DE2ADF" w:rsidRPr="009A51DF">
        <w:rPr>
          <w:rFonts w:hint="cs"/>
          <w:sz w:val="28"/>
          <w:szCs w:val="28"/>
          <w:rtl/>
          <w:lang w:val="en-GB" w:bidi="fa-IR"/>
        </w:rPr>
        <w:t>زلزله زدگان بلافاصله تامین شود. اینها بخشی از خواست هائی است که باید به مطالبه مردم این منطقه تبدیل شود. رکن دیگر مبارزه، تلاش مردم در سراسر کشور است</w:t>
      </w:r>
      <w:r w:rsidR="00B359BE" w:rsidRPr="009A51DF">
        <w:rPr>
          <w:rFonts w:hint="cs"/>
          <w:sz w:val="28"/>
          <w:szCs w:val="28"/>
          <w:rtl/>
          <w:lang w:val="en-GB" w:bidi="fa-IR"/>
        </w:rPr>
        <w:t>: ادامه جمع آوری کمک</w:t>
      </w:r>
      <w:r w:rsidR="00741FCE" w:rsidRPr="009A51DF">
        <w:rPr>
          <w:rFonts w:hint="cs"/>
          <w:sz w:val="28"/>
          <w:szCs w:val="28"/>
          <w:rtl/>
          <w:lang w:val="en-GB" w:bidi="fa-IR"/>
        </w:rPr>
        <w:t>، تداوم فعالیت جوانان و دانشجویان، هنرمندان، ورزشکاران و نویسندگان،</w:t>
      </w:r>
      <w:r w:rsidR="002717F5">
        <w:rPr>
          <w:rFonts w:hint="cs"/>
          <w:sz w:val="28"/>
          <w:szCs w:val="28"/>
          <w:rtl/>
          <w:lang w:val="en-GB" w:bidi="fa-IR"/>
        </w:rPr>
        <w:t xml:space="preserve"> پزشکان،</w:t>
      </w:r>
      <w:r w:rsidR="00741FCE" w:rsidRPr="009A51DF">
        <w:rPr>
          <w:rFonts w:hint="cs"/>
          <w:sz w:val="28"/>
          <w:szCs w:val="28"/>
          <w:rtl/>
          <w:lang w:val="en-GB" w:bidi="fa-IR"/>
        </w:rPr>
        <w:t xml:space="preserve"> </w:t>
      </w:r>
      <w:r w:rsidR="002717F5">
        <w:rPr>
          <w:rFonts w:hint="cs"/>
          <w:sz w:val="28"/>
          <w:szCs w:val="28"/>
          <w:rtl/>
          <w:lang w:val="en-GB" w:bidi="fa-IR"/>
        </w:rPr>
        <w:t>تشکل های کارگری و نهادها</w:t>
      </w:r>
      <w:r w:rsidR="00741FCE" w:rsidRPr="009A51DF">
        <w:rPr>
          <w:rFonts w:hint="cs"/>
          <w:sz w:val="28"/>
          <w:szCs w:val="28"/>
          <w:rtl/>
          <w:lang w:val="en-GB" w:bidi="fa-IR"/>
        </w:rPr>
        <w:t>ی رادیکال و آزادیخواه،</w:t>
      </w:r>
      <w:r w:rsidR="00DE2ADF" w:rsidRPr="009A51DF">
        <w:rPr>
          <w:rFonts w:hint="cs"/>
          <w:sz w:val="28"/>
          <w:szCs w:val="28"/>
          <w:rtl/>
          <w:lang w:val="en-GB" w:bidi="fa-IR"/>
        </w:rPr>
        <w:t xml:space="preserve"> اطلاع رسانی دائم از وضع زلزله زدگان</w:t>
      </w:r>
      <w:r w:rsidR="00B359BE" w:rsidRPr="009A51DF">
        <w:rPr>
          <w:rFonts w:hint="cs"/>
          <w:sz w:val="28"/>
          <w:szCs w:val="28"/>
          <w:rtl/>
          <w:lang w:val="en-GB" w:bidi="fa-IR"/>
        </w:rPr>
        <w:t xml:space="preserve"> از طریق گزارش و مصاحبه با مردم منطقه</w:t>
      </w:r>
      <w:r w:rsidR="00DE2ADF" w:rsidRPr="009A51DF">
        <w:rPr>
          <w:rFonts w:hint="cs"/>
          <w:sz w:val="28"/>
          <w:szCs w:val="28"/>
          <w:rtl/>
          <w:lang w:val="en-GB" w:bidi="fa-IR"/>
        </w:rPr>
        <w:t>، افشاگری دائم از رفتار حکومت، تلاش برای آزادی دستگیر شدگا</w:t>
      </w:r>
      <w:r w:rsidR="002717F5">
        <w:rPr>
          <w:rFonts w:hint="cs"/>
          <w:sz w:val="28"/>
          <w:szCs w:val="28"/>
          <w:rtl/>
          <w:lang w:val="en-GB" w:bidi="fa-IR"/>
        </w:rPr>
        <w:t xml:space="preserve">ن </w:t>
      </w:r>
      <w:r w:rsidR="00741FCE" w:rsidRPr="009A51DF">
        <w:rPr>
          <w:rFonts w:hint="cs"/>
          <w:sz w:val="28"/>
          <w:szCs w:val="28"/>
          <w:rtl/>
          <w:lang w:val="en-GB" w:bidi="fa-IR"/>
        </w:rPr>
        <w:t xml:space="preserve">و غیره </w:t>
      </w:r>
      <w:r w:rsidR="00B359BE" w:rsidRPr="009A51DF">
        <w:rPr>
          <w:rFonts w:hint="cs"/>
          <w:sz w:val="28"/>
          <w:szCs w:val="28"/>
          <w:rtl/>
          <w:lang w:val="en-GB" w:bidi="fa-IR"/>
        </w:rPr>
        <w:t>از جمله اقداماتی است که باید ابعاد وسیعتری بخود بگیرد</w:t>
      </w:r>
      <w:r w:rsidR="002717F5">
        <w:rPr>
          <w:rFonts w:hint="cs"/>
          <w:sz w:val="28"/>
          <w:szCs w:val="28"/>
          <w:rtl/>
          <w:lang w:val="en-GB" w:bidi="fa-IR"/>
        </w:rPr>
        <w:t xml:space="preserve">. خواست های مردم درمورد مسکن و تامین زندگی روزمره و غیره </w:t>
      </w:r>
      <w:r w:rsidR="00B359BE" w:rsidRPr="009A51DF">
        <w:rPr>
          <w:rFonts w:hint="cs"/>
          <w:sz w:val="28"/>
          <w:szCs w:val="28"/>
          <w:rtl/>
          <w:lang w:val="en-GB" w:bidi="fa-IR"/>
        </w:rPr>
        <w:t xml:space="preserve">باید به پرچم مبارزه در سراسر کشور تبدیل </w:t>
      </w:r>
      <w:r w:rsidR="002717F5">
        <w:rPr>
          <w:rFonts w:hint="cs"/>
          <w:sz w:val="28"/>
          <w:szCs w:val="28"/>
          <w:rtl/>
          <w:lang w:val="en-GB" w:bidi="fa-IR"/>
        </w:rPr>
        <w:t>گردد</w:t>
      </w:r>
      <w:r w:rsidR="00B359BE" w:rsidRPr="009A51DF">
        <w:rPr>
          <w:rFonts w:hint="cs"/>
          <w:sz w:val="28"/>
          <w:szCs w:val="28"/>
          <w:rtl/>
          <w:lang w:val="en-GB" w:bidi="fa-IR"/>
        </w:rPr>
        <w:t>. باید این</w:t>
      </w:r>
      <w:r w:rsidR="002717F5">
        <w:rPr>
          <w:rFonts w:hint="cs"/>
          <w:sz w:val="28"/>
          <w:szCs w:val="28"/>
          <w:rtl/>
          <w:lang w:val="en-GB" w:bidi="fa-IR"/>
        </w:rPr>
        <w:t xml:space="preserve"> مطالبات </w:t>
      </w:r>
      <w:r w:rsidR="00B359BE" w:rsidRPr="009A51DF">
        <w:rPr>
          <w:rFonts w:hint="cs"/>
          <w:sz w:val="28"/>
          <w:szCs w:val="28"/>
          <w:rtl/>
          <w:lang w:val="en-GB" w:bidi="fa-IR"/>
        </w:rPr>
        <w:t>را بعنوان حق</w:t>
      </w:r>
      <w:r w:rsidR="002717F5">
        <w:rPr>
          <w:rFonts w:hint="cs"/>
          <w:sz w:val="28"/>
          <w:szCs w:val="28"/>
          <w:rtl/>
          <w:lang w:val="en-GB" w:bidi="fa-IR"/>
        </w:rPr>
        <w:t>وق مسلم</w:t>
      </w:r>
      <w:r w:rsidR="00B359BE" w:rsidRPr="009A51DF">
        <w:rPr>
          <w:rFonts w:hint="cs"/>
          <w:sz w:val="28"/>
          <w:szCs w:val="28"/>
          <w:rtl/>
          <w:lang w:val="en-GB" w:bidi="fa-IR"/>
        </w:rPr>
        <w:t xml:space="preserve"> مردم وسیعا رواج داد. این حوادث دائما اتفاق می افتد و قربانیانش تماما مردم زحمتکش</w:t>
      </w:r>
      <w:r w:rsidR="007E413C" w:rsidRPr="009A51DF">
        <w:rPr>
          <w:rFonts w:hint="cs"/>
          <w:sz w:val="28"/>
          <w:szCs w:val="28"/>
          <w:rtl/>
          <w:lang w:val="en-GB" w:bidi="fa-IR"/>
        </w:rPr>
        <w:t xml:space="preserve">ی هستند که سرپناه درستی ندارند. مسئول خسارات انسانی و مالی این حوادث رژیم و نظام نکبتی است که توسط رژیم سر پا مانده است و مسئول بازسازی زندگی مردم هم خود رژیم است. </w:t>
      </w:r>
    </w:p>
    <w:p w:rsidR="00FF56B2" w:rsidRPr="009A51DF" w:rsidRDefault="00FF56B2" w:rsidP="00FF56B2">
      <w:pPr>
        <w:bidi/>
        <w:spacing w:after="0"/>
        <w:rPr>
          <w:sz w:val="28"/>
          <w:szCs w:val="28"/>
          <w:rtl/>
          <w:lang w:val="en-GB" w:bidi="fa-IR"/>
        </w:rPr>
      </w:pPr>
    </w:p>
    <w:p w:rsidR="007E413C" w:rsidRPr="009A51DF" w:rsidRDefault="004166C7" w:rsidP="002717F5">
      <w:pPr>
        <w:bidi/>
        <w:spacing w:after="0"/>
        <w:rPr>
          <w:sz w:val="28"/>
          <w:szCs w:val="28"/>
          <w:rtl/>
          <w:lang w:val="en-GB" w:bidi="fa-IR"/>
        </w:rPr>
      </w:pPr>
      <w:r w:rsidRPr="009A51DF">
        <w:rPr>
          <w:rFonts w:hint="cs"/>
          <w:sz w:val="28"/>
          <w:szCs w:val="28"/>
          <w:rtl/>
          <w:lang w:val="en-GB" w:bidi="fa-IR"/>
        </w:rPr>
        <w:lastRenderedPageBreak/>
        <w:t>پتانسیل بسیار بالائی برای همبستگی با یکدیگر</w:t>
      </w:r>
      <w:r w:rsidR="009A51DF" w:rsidRPr="009A51DF">
        <w:rPr>
          <w:rFonts w:hint="cs"/>
          <w:sz w:val="28"/>
          <w:szCs w:val="28"/>
          <w:rtl/>
          <w:lang w:val="en-GB" w:bidi="fa-IR"/>
        </w:rPr>
        <w:t xml:space="preserve"> و شبکه های مبارزاتی</w:t>
      </w:r>
      <w:r w:rsidRPr="009A51DF">
        <w:rPr>
          <w:rFonts w:hint="cs"/>
          <w:sz w:val="28"/>
          <w:szCs w:val="28"/>
          <w:rtl/>
          <w:lang w:val="en-GB" w:bidi="fa-IR"/>
        </w:rPr>
        <w:t xml:space="preserve"> </w:t>
      </w:r>
      <w:r w:rsidR="002717F5">
        <w:rPr>
          <w:rFonts w:hint="cs"/>
          <w:sz w:val="28"/>
          <w:szCs w:val="28"/>
          <w:rtl/>
          <w:lang w:val="en-GB" w:bidi="fa-IR"/>
        </w:rPr>
        <w:t xml:space="preserve">بویژه </w:t>
      </w:r>
      <w:r w:rsidR="002717F5" w:rsidRPr="009A51DF">
        <w:rPr>
          <w:rFonts w:hint="cs"/>
          <w:sz w:val="28"/>
          <w:szCs w:val="28"/>
          <w:rtl/>
          <w:lang w:val="en-GB" w:bidi="fa-IR"/>
        </w:rPr>
        <w:t xml:space="preserve">بدنبال انقلاب ٨٨ </w:t>
      </w:r>
      <w:r w:rsidRPr="009A51DF">
        <w:rPr>
          <w:rFonts w:hint="cs"/>
          <w:sz w:val="28"/>
          <w:szCs w:val="28"/>
          <w:rtl/>
          <w:lang w:val="en-GB" w:bidi="fa-IR"/>
        </w:rPr>
        <w:t xml:space="preserve">شکل گرفته است که صرفنظر از جنبه انساندوستانه عمیق آن، بسیار سیاسی </w:t>
      </w:r>
      <w:r w:rsidR="009A51DF" w:rsidRPr="009A51DF">
        <w:rPr>
          <w:rFonts w:hint="cs"/>
          <w:sz w:val="28"/>
          <w:szCs w:val="28"/>
          <w:rtl/>
          <w:lang w:val="en-GB" w:bidi="fa-IR"/>
        </w:rPr>
        <w:t xml:space="preserve">و در آینده کشور سرنوشت ساز </w:t>
      </w:r>
      <w:r w:rsidRPr="009A51DF">
        <w:rPr>
          <w:rFonts w:hint="cs"/>
          <w:sz w:val="28"/>
          <w:szCs w:val="28"/>
          <w:rtl/>
          <w:lang w:val="en-GB" w:bidi="fa-IR"/>
        </w:rPr>
        <w:t xml:space="preserve">است. رژیم کاملا </w:t>
      </w:r>
      <w:r w:rsidR="007E413C" w:rsidRPr="009A51DF">
        <w:rPr>
          <w:rFonts w:hint="cs"/>
          <w:sz w:val="28"/>
          <w:szCs w:val="28"/>
          <w:rtl/>
          <w:lang w:val="en-GB" w:bidi="fa-IR"/>
        </w:rPr>
        <w:t xml:space="preserve">واقف بود که اینبار جامعه بیش از هر زمان احساس مسئولیت نشان میدهد و به همین دلیل همه تلاشش را برای </w:t>
      </w:r>
      <w:r w:rsidRPr="009A51DF">
        <w:rPr>
          <w:rFonts w:hint="cs"/>
          <w:sz w:val="28"/>
          <w:szCs w:val="28"/>
          <w:rtl/>
          <w:lang w:val="en-GB" w:bidi="fa-IR"/>
        </w:rPr>
        <w:t xml:space="preserve">جلوگیری از کمک های مردم بکار انداخت. این پتانسیل را باید به شبکه های مبارزاتی هرچه بزرگتر با روابط پایدار و مستحکم تبدیل کرد. این بخشی از مکانیزم اجتماعی مبارزه مردم است که بر پایه انساندوستی و درک ضرورت های سیاسی جامعه شکل گرفته است و یک سرمایه مهم سیاسی و سازمانی است که باید قدرش را دانست و برای ارتقا و گسترش آن هرچه بیشتر تلاش کرد. </w:t>
      </w:r>
      <w:r w:rsidR="002717F5">
        <w:rPr>
          <w:rFonts w:hint="cs"/>
          <w:sz w:val="28"/>
          <w:szCs w:val="28"/>
          <w:rtl/>
          <w:lang w:val="en-GB" w:bidi="fa-IR"/>
        </w:rPr>
        <w:t xml:space="preserve">دست </w:t>
      </w:r>
      <w:r w:rsidR="009A51DF">
        <w:rPr>
          <w:rFonts w:hint="cs"/>
          <w:sz w:val="28"/>
          <w:szCs w:val="28"/>
          <w:rtl/>
          <w:lang w:val="en-GB" w:bidi="fa-IR"/>
        </w:rPr>
        <w:t>تک تک انسان های شریفی که از آذربایجان و سایر نقاط کشور</w:t>
      </w:r>
      <w:r w:rsidR="002717F5">
        <w:rPr>
          <w:rFonts w:hint="cs"/>
          <w:sz w:val="28"/>
          <w:szCs w:val="28"/>
          <w:rtl/>
          <w:lang w:val="en-GB" w:bidi="fa-IR"/>
        </w:rPr>
        <w:t xml:space="preserve"> برای کمک به همنوعان خود به حرکت درآمدند را باید صمیمانه فشرد و برای آزادی فوری کلیه دستگیر شدگان و دوش به دوش خانواده های آنها دست به اعتراض زد. </w:t>
      </w:r>
    </w:p>
    <w:p w:rsidR="004166C7" w:rsidRPr="009A51DF" w:rsidRDefault="004166C7" w:rsidP="004166C7">
      <w:pPr>
        <w:bidi/>
        <w:spacing w:after="0"/>
        <w:rPr>
          <w:sz w:val="28"/>
          <w:szCs w:val="28"/>
          <w:rtl/>
          <w:lang w:val="en-GB" w:bidi="fa-IR"/>
        </w:rPr>
      </w:pPr>
    </w:p>
    <w:p w:rsidR="00922481" w:rsidRPr="009A51DF" w:rsidRDefault="00922481" w:rsidP="00A5034D">
      <w:pPr>
        <w:bidi/>
        <w:spacing w:after="0"/>
        <w:rPr>
          <w:sz w:val="28"/>
          <w:szCs w:val="28"/>
          <w:rtl/>
          <w:lang w:val="en-GB" w:bidi="fa-IR"/>
        </w:rPr>
      </w:pPr>
      <w:r w:rsidRPr="009A51DF">
        <w:rPr>
          <w:rFonts w:hint="cs"/>
          <w:sz w:val="28"/>
          <w:szCs w:val="28"/>
          <w:rtl/>
          <w:lang w:val="en-GB" w:bidi="fa-IR"/>
        </w:rPr>
        <w:t xml:space="preserve">شکست سیاسی رژیم را باید </w:t>
      </w:r>
      <w:r w:rsidR="00A5034D" w:rsidRPr="009A51DF">
        <w:rPr>
          <w:rFonts w:hint="cs"/>
          <w:sz w:val="28"/>
          <w:szCs w:val="28"/>
          <w:rtl/>
          <w:lang w:val="en-GB" w:bidi="fa-IR"/>
        </w:rPr>
        <w:t xml:space="preserve">با تداوم مبارزه برای کمک رسانی و دفاع از خواست های بحق زلزله زدگان </w:t>
      </w:r>
      <w:r w:rsidRPr="009A51DF">
        <w:rPr>
          <w:rFonts w:hint="cs"/>
          <w:sz w:val="28"/>
          <w:szCs w:val="28"/>
          <w:rtl/>
          <w:lang w:val="en-GB" w:bidi="fa-IR"/>
        </w:rPr>
        <w:t xml:space="preserve">سنگین تر کرد. </w:t>
      </w:r>
      <w:r w:rsidR="00A5034D" w:rsidRPr="009A51DF">
        <w:rPr>
          <w:rFonts w:hint="cs"/>
          <w:sz w:val="28"/>
          <w:szCs w:val="28"/>
          <w:rtl/>
          <w:lang w:val="en-GB" w:bidi="fa-IR"/>
        </w:rPr>
        <w:t xml:space="preserve">این مسیر مبارزه برای سرنگونی حکومت منحوس اسلامی را بازتر میکند. </w:t>
      </w:r>
    </w:p>
    <w:p w:rsidR="00736DB2" w:rsidRPr="009A51DF" w:rsidRDefault="00736DB2" w:rsidP="00736DB2">
      <w:pPr>
        <w:bidi/>
        <w:spacing w:after="0"/>
        <w:rPr>
          <w:sz w:val="28"/>
          <w:szCs w:val="28"/>
          <w:rtl/>
          <w:lang w:val="en-GB" w:bidi="fa-IR"/>
        </w:rPr>
      </w:pPr>
    </w:p>
    <w:sectPr w:rsidR="00736DB2" w:rsidRPr="009A51DF" w:rsidSect="00D815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036A3"/>
    <w:rsid w:val="0000185F"/>
    <w:rsid w:val="0000339B"/>
    <w:rsid w:val="00006E73"/>
    <w:rsid w:val="00006F29"/>
    <w:rsid w:val="00007E73"/>
    <w:rsid w:val="000105BF"/>
    <w:rsid w:val="00012A04"/>
    <w:rsid w:val="00013A19"/>
    <w:rsid w:val="0001779A"/>
    <w:rsid w:val="00024049"/>
    <w:rsid w:val="000268A6"/>
    <w:rsid w:val="00027D8C"/>
    <w:rsid w:val="00030EA3"/>
    <w:rsid w:val="000355BB"/>
    <w:rsid w:val="00035670"/>
    <w:rsid w:val="0003671E"/>
    <w:rsid w:val="00037064"/>
    <w:rsid w:val="00046265"/>
    <w:rsid w:val="00046E5F"/>
    <w:rsid w:val="000479AC"/>
    <w:rsid w:val="000507C0"/>
    <w:rsid w:val="0005313C"/>
    <w:rsid w:val="00053F6D"/>
    <w:rsid w:val="0005730B"/>
    <w:rsid w:val="00060302"/>
    <w:rsid w:val="00060A5B"/>
    <w:rsid w:val="00060DF7"/>
    <w:rsid w:val="00064676"/>
    <w:rsid w:val="00065F9F"/>
    <w:rsid w:val="00067217"/>
    <w:rsid w:val="000673DE"/>
    <w:rsid w:val="00067D34"/>
    <w:rsid w:val="00070B10"/>
    <w:rsid w:val="00071AAC"/>
    <w:rsid w:val="0008030A"/>
    <w:rsid w:val="000809CD"/>
    <w:rsid w:val="00082B2D"/>
    <w:rsid w:val="000909A1"/>
    <w:rsid w:val="000A32B2"/>
    <w:rsid w:val="000A4B2E"/>
    <w:rsid w:val="000A7D34"/>
    <w:rsid w:val="000B33B8"/>
    <w:rsid w:val="000B44FA"/>
    <w:rsid w:val="000C05CA"/>
    <w:rsid w:val="000C2970"/>
    <w:rsid w:val="000C2F62"/>
    <w:rsid w:val="000C360C"/>
    <w:rsid w:val="000C3821"/>
    <w:rsid w:val="000C467E"/>
    <w:rsid w:val="000D372E"/>
    <w:rsid w:val="000E779D"/>
    <w:rsid w:val="000F1D8F"/>
    <w:rsid w:val="000F6C02"/>
    <w:rsid w:val="00102CE9"/>
    <w:rsid w:val="00105C5B"/>
    <w:rsid w:val="00106100"/>
    <w:rsid w:val="00106B6E"/>
    <w:rsid w:val="00112934"/>
    <w:rsid w:val="001221DA"/>
    <w:rsid w:val="00124F79"/>
    <w:rsid w:val="00125CD3"/>
    <w:rsid w:val="00131F69"/>
    <w:rsid w:val="00132B32"/>
    <w:rsid w:val="001340A4"/>
    <w:rsid w:val="001340AC"/>
    <w:rsid w:val="001353F4"/>
    <w:rsid w:val="00140D8E"/>
    <w:rsid w:val="0015083F"/>
    <w:rsid w:val="00155512"/>
    <w:rsid w:val="00163E2E"/>
    <w:rsid w:val="00165712"/>
    <w:rsid w:val="00166852"/>
    <w:rsid w:val="00166C58"/>
    <w:rsid w:val="00171527"/>
    <w:rsid w:val="00172202"/>
    <w:rsid w:val="001744EC"/>
    <w:rsid w:val="00175403"/>
    <w:rsid w:val="00180C75"/>
    <w:rsid w:val="00184C80"/>
    <w:rsid w:val="00186278"/>
    <w:rsid w:val="00187A53"/>
    <w:rsid w:val="00194ABB"/>
    <w:rsid w:val="0019609B"/>
    <w:rsid w:val="0019622E"/>
    <w:rsid w:val="001974CD"/>
    <w:rsid w:val="001A1CBA"/>
    <w:rsid w:val="001A41D3"/>
    <w:rsid w:val="001A43EC"/>
    <w:rsid w:val="001A46D2"/>
    <w:rsid w:val="001A620D"/>
    <w:rsid w:val="001B22B8"/>
    <w:rsid w:val="001B2332"/>
    <w:rsid w:val="001B5FF6"/>
    <w:rsid w:val="001B6FE4"/>
    <w:rsid w:val="001C0CBC"/>
    <w:rsid w:val="001C2F56"/>
    <w:rsid w:val="001C3B44"/>
    <w:rsid w:val="001C4158"/>
    <w:rsid w:val="001D2C65"/>
    <w:rsid w:val="001D5448"/>
    <w:rsid w:val="001E0732"/>
    <w:rsid w:val="001E58BC"/>
    <w:rsid w:val="001E5AF5"/>
    <w:rsid w:val="001E7782"/>
    <w:rsid w:val="001F04BA"/>
    <w:rsid w:val="001F14BF"/>
    <w:rsid w:val="001F2596"/>
    <w:rsid w:val="001F4171"/>
    <w:rsid w:val="001F57E1"/>
    <w:rsid w:val="002032A1"/>
    <w:rsid w:val="00204D62"/>
    <w:rsid w:val="0020557B"/>
    <w:rsid w:val="0020704D"/>
    <w:rsid w:val="0020754D"/>
    <w:rsid w:val="002079D5"/>
    <w:rsid w:val="002205CF"/>
    <w:rsid w:val="0022177B"/>
    <w:rsid w:val="0022229F"/>
    <w:rsid w:val="00223AB5"/>
    <w:rsid w:val="002245A8"/>
    <w:rsid w:val="002254A7"/>
    <w:rsid w:val="002262D4"/>
    <w:rsid w:val="00234E2B"/>
    <w:rsid w:val="002411C8"/>
    <w:rsid w:val="002418D6"/>
    <w:rsid w:val="0024195C"/>
    <w:rsid w:val="0024203B"/>
    <w:rsid w:val="00244572"/>
    <w:rsid w:val="002453C8"/>
    <w:rsid w:val="00245413"/>
    <w:rsid w:val="00247CC3"/>
    <w:rsid w:val="002560ED"/>
    <w:rsid w:val="00257865"/>
    <w:rsid w:val="00260B1C"/>
    <w:rsid w:val="00261672"/>
    <w:rsid w:val="0026480E"/>
    <w:rsid w:val="00264929"/>
    <w:rsid w:val="002717F5"/>
    <w:rsid w:val="00271E37"/>
    <w:rsid w:val="0027213E"/>
    <w:rsid w:val="002721AF"/>
    <w:rsid w:val="0027441C"/>
    <w:rsid w:val="00277157"/>
    <w:rsid w:val="00277743"/>
    <w:rsid w:val="00284A5E"/>
    <w:rsid w:val="0028529C"/>
    <w:rsid w:val="0028549C"/>
    <w:rsid w:val="002867EE"/>
    <w:rsid w:val="00290AAA"/>
    <w:rsid w:val="00291FA9"/>
    <w:rsid w:val="00296CAB"/>
    <w:rsid w:val="00297B4C"/>
    <w:rsid w:val="002A1FEC"/>
    <w:rsid w:val="002A317D"/>
    <w:rsid w:val="002A4C6E"/>
    <w:rsid w:val="002A61F3"/>
    <w:rsid w:val="002A7B40"/>
    <w:rsid w:val="002B052C"/>
    <w:rsid w:val="002C04C2"/>
    <w:rsid w:val="002C2066"/>
    <w:rsid w:val="002C2E00"/>
    <w:rsid w:val="002C2FC7"/>
    <w:rsid w:val="002C3A5A"/>
    <w:rsid w:val="002C76F1"/>
    <w:rsid w:val="002D40D3"/>
    <w:rsid w:val="002E1DEA"/>
    <w:rsid w:val="002E1EF5"/>
    <w:rsid w:val="002E2489"/>
    <w:rsid w:val="002E33D3"/>
    <w:rsid w:val="002E421A"/>
    <w:rsid w:val="002E45B8"/>
    <w:rsid w:val="002F0CA1"/>
    <w:rsid w:val="002F1680"/>
    <w:rsid w:val="002F35B5"/>
    <w:rsid w:val="002F4E31"/>
    <w:rsid w:val="002F7A46"/>
    <w:rsid w:val="00301C98"/>
    <w:rsid w:val="00303B8A"/>
    <w:rsid w:val="00307ECF"/>
    <w:rsid w:val="003113A2"/>
    <w:rsid w:val="003122B5"/>
    <w:rsid w:val="00312B15"/>
    <w:rsid w:val="003136B0"/>
    <w:rsid w:val="00313C55"/>
    <w:rsid w:val="003143F1"/>
    <w:rsid w:val="003145E4"/>
    <w:rsid w:val="00317824"/>
    <w:rsid w:val="0032495F"/>
    <w:rsid w:val="0032761B"/>
    <w:rsid w:val="00327672"/>
    <w:rsid w:val="003306B9"/>
    <w:rsid w:val="00342D8B"/>
    <w:rsid w:val="00342F0B"/>
    <w:rsid w:val="00344185"/>
    <w:rsid w:val="00345FB0"/>
    <w:rsid w:val="0034736F"/>
    <w:rsid w:val="00350759"/>
    <w:rsid w:val="00351B7C"/>
    <w:rsid w:val="00353E46"/>
    <w:rsid w:val="003547F9"/>
    <w:rsid w:val="00363B72"/>
    <w:rsid w:val="00365AB7"/>
    <w:rsid w:val="0037043B"/>
    <w:rsid w:val="00370CC6"/>
    <w:rsid w:val="003718AF"/>
    <w:rsid w:val="0037305F"/>
    <w:rsid w:val="00374818"/>
    <w:rsid w:val="00374AA3"/>
    <w:rsid w:val="00374AC0"/>
    <w:rsid w:val="00375245"/>
    <w:rsid w:val="00376466"/>
    <w:rsid w:val="00376627"/>
    <w:rsid w:val="00377A68"/>
    <w:rsid w:val="003868FC"/>
    <w:rsid w:val="00386AAD"/>
    <w:rsid w:val="00394DDC"/>
    <w:rsid w:val="0039584C"/>
    <w:rsid w:val="003A0001"/>
    <w:rsid w:val="003A062C"/>
    <w:rsid w:val="003B3C44"/>
    <w:rsid w:val="003B7D6A"/>
    <w:rsid w:val="003C4770"/>
    <w:rsid w:val="003C6B59"/>
    <w:rsid w:val="003D0990"/>
    <w:rsid w:val="003D2FDF"/>
    <w:rsid w:val="003D3C46"/>
    <w:rsid w:val="003D3CEE"/>
    <w:rsid w:val="003D514F"/>
    <w:rsid w:val="003E2E8B"/>
    <w:rsid w:val="003E4C05"/>
    <w:rsid w:val="003F1D05"/>
    <w:rsid w:val="003F4235"/>
    <w:rsid w:val="003F5C53"/>
    <w:rsid w:val="003F65D1"/>
    <w:rsid w:val="00400579"/>
    <w:rsid w:val="00401DAF"/>
    <w:rsid w:val="0040293C"/>
    <w:rsid w:val="0041321E"/>
    <w:rsid w:val="004166C7"/>
    <w:rsid w:val="00424B74"/>
    <w:rsid w:val="004305FD"/>
    <w:rsid w:val="0043323F"/>
    <w:rsid w:val="0044099F"/>
    <w:rsid w:val="004409C5"/>
    <w:rsid w:val="00444045"/>
    <w:rsid w:val="004471D4"/>
    <w:rsid w:val="004477A6"/>
    <w:rsid w:val="004502BD"/>
    <w:rsid w:val="00450AD7"/>
    <w:rsid w:val="00453D06"/>
    <w:rsid w:val="00461C8E"/>
    <w:rsid w:val="00461F7D"/>
    <w:rsid w:val="00462913"/>
    <w:rsid w:val="004634F3"/>
    <w:rsid w:val="00463D36"/>
    <w:rsid w:val="004659FE"/>
    <w:rsid w:val="00467506"/>
    <w:rsid w:val="00467C68"/>
    <w:rsid w:val="00470BC4"/>
    <w:rsid w:val="004739B4"/>
    <w:rsid w:val="00473E85"/>
    <w:rsid w:val="00476BCA"/>
    <w:rsid w:val="00477C9B"/>
    <w:rsid w:val="00483CC5"/>
    <w:rsid w:val="00487FF6"/>
    <w:rsid w:val="004929DA"/>
    <w:rsid w:val="00492C5C"/>
    <w:rsid w:val="004933D8"/>
    <w:rsid w:val="00497ADC"/>
    <w:rsid w:val="004A0398"/>
    <w:rsid w:val="004A1132"/>
    <w:rsid w:val="004A412A"/>
    <w:rsid w:val="004B1107"/>
    <w:rsid w:val="004B59E2"/>
    <w:rsid w:val="004B6C95"/>
    <w:rsid w:val="004C1278"/>
    <w:rsid w:val="004C7013"/>
    <w:rsid w:val="004D0A35"/>
    <w:rsid w:val="004D1CCA"/>
    <w:rsid w:val="004D2C72"/>
    <w:rsid w:val="004D4214"/>
    <w:rsid w:val="004D449C"/>
    <w:rsid w:val="004D5364"/>
    <w:rsid w:val="004D66F2"/>
    <w:rsid w:val="004E00D7"/>
    <w:rsid w:val="004E0327"/>
    <w:rsid w:val="004E2A7C"/>
    <w:rsid w:val="004E38E8"/>
    <w:rsid w:val="004E5CE0"/>
    <w:rsid w:val="004F35A9"/>
    <w:rsid w:val="004F60DC"/>
    <w:rsid w:val="00500CF8"/>
    <w:rsid w:val="0050192F"/>
    <w:rsid w:val="00501CEA"/>
    <w:rsid w:val="00503269"/>
    <w:rsid w:val="0050350B"/>
    <w:rsid w:val="005125C7"/>
    <w:rsid w:val="0051460A"/>
    <w:rsid w:val="00514FD4"/>
    <w:rsid w:val="00516184"/>
    <w:rsid w:val="005206E1"/>
    <w:rsid w:val="0052157E"/>
    <w:rsid w:val="00523497"/>
    <w:rsid w:val="00535237"/>
    <w:rsid w:val="00537799"/>
    <w:rsid w:val="0054191F"/>
    <w:rsid w:val="005435FF"/>
    <w:rsid w:val="00546B99"/>
    <w:rsid w:val="005473C4"/>
    <w:rsid w:val="00550B1F"/>
    <w:rsid w:val="00550DDD"/>
    <w:rsid w:val="00554AF5"/>
    <w:rsid w:val="0055594E"/>
    <w:rsid w:val="005600B1"/>
    <w:rsid w:val="00571DE0"/>
    <w:rsid w:val="00571F2A"/>
    <w:rsid w:val="005728AE"/>
    <w:rsid w:val="005740EA"/>
    <w:rsid w:val="0057504C"/>
    <w:rsid w:val="00580E9F"/>
    <w:rsid w:val="00581EFA"/>
    <w:rsid w:val="00584159"/>
    <w:rsid w:val="00584933"/>
    <w:rsid w:val="0059040F"/>
    <w:rsid w:val="00591240"/>
    <w:rsid w:val="005922E9"/>
    <w:rsid w:val="005A7EAE"/>
    <w:rsid w:val="005B1392"/>
    <w:rsid w:val="005B2647"/>
    <w:rsid w:val="005B3C4D"/>
    <w:rsid w:val="005C2D5D"/>
    <w:rsid w:val="005C6A66"/>
    <w:rsid w:val="005D03A7"/>
    <w:rsid w:val="005D0794"/>
    <w:rsid w:val="005D545B"/>
    <w:rsid w:val="005D584C"/>
    <w:rsid w:val="005D705F"/>
    <w:rsid w:val="005D7B84"/>
    <w:rsid w:val="005E0D00"/>
    <w:rsid w:val="005E107C"/>
    <w:rsid w:val="005E286F"/>
    <w:rsid w:val="005E2B1D"/>
    <w:rsid w:val="005E36A2"/>
    <w:rsid w:val="005E45BC"/>
    <w:rsid w:val="005E4E44"/>
    <w:rsid w:val="005E6CBD"/>
    <w:rsid w:val="005E7D79"/>
    <w:rsid w:val="005F1B61"/>
    <w:rsid w:val="005F23DE"/>
    <w:rsid w:val="005F5CBD"/>
    <w:rsid w:val="006024BA"/>
    <w:rsid w:val="00604149"/>
    <w:rsid w:val="006042A3"/>
    <w:rsid w:val="006045AC"/>
    <w:rsid w:val="00604A18"/>
    <w:rsid w:val="0061166E"/>
    <w:rsid w:val="00611BD1"/>
    <w:rsid w:val="006132BB"/>
    <w:rsid w:val="006237A2"/>
    <w:rsid w:val="006245CD"/>
    <w:rsid w:val="00627140"/>
    <w:rsid w:val="00630494"/>
    <w:rsid w:val="00631BA4"/>
    <w:rsid w:val="006329B0"/>
    <w:rsid w:val="006342D9"/>
    <w:rsid w:val="00635F8E"/>
    <w:rsid w:val="006415E3"/>
    <w:rsid w:val="0064579D"/>
    <w:rsid w:val="00646E0F"/>
    <w:rsid w:val="00647432"/>
    <w:rsid w:val="00647443"/>
    <w:rsid w:val="00650FAF"/>
    <w:rsid w:val="006515A6"/>
    <w:rsid w:val="00651AB8"/>
    <w:rsid w:val="00653D42"/>
    <w:rsid w:val="00654C86"/>
    <w:rsid w:val="00656D82"/>
    <w:rsid w:val="0065726C"/>
    <w:rsid w:val="00661C39"/>
    <w:rsid w:val="0067070F"/>
    <w:rsid w:val="00670B95"/>
    <w:rsid w:val="00670D53"/>
    <w:rsid w:val="006748BC"/>
    <w:rsid w:val="006761D4"/>
    <w:rsid w:val="0067724A"/>
    <w:rsid w:val="00687D8B"/>
    <w:rsid w:val="00691330"/>
    <w:rsid w:val="00691522"/>
    <w:rsid w:val="0069296E"/>
    <w:rsid w:val="00693718"/>
    <w:rsid w:val="00694A6A"/>
    <w:rsid w:val="006958A8"/>
    <w:rsid w:val="006969DB"/>
    <w:rsid w:val="006A1805"/>
    <w:rsid w:val="006A4160"/>
    <w:rsid w:val="006A5877"/>
    <w:rsid w:val="006B0EE3"/>
    <w:rsid w:val="006B18B2"/>
    <w:rsid w:val="006B3B7A"/>
    <w:rsid w:val="006B47FC"/>
    <w:rsid w:val="006B583F"/>
    <w:rsid w:val="006B5FDD"/>
    <w:rsid w:val="006B62B4"/>
    <w:rsid w:val="006C0A43"/>
    <w:rsid w:val="006C2379"/>
    <w:rsid w:val="006C359E"/>
    <w:rsid w:val="006C4784"/>
    <w:rsid w:val="006C7B43"/>
    <w:rsid w:val="006D64E4"/>
    <w:rsid w:val="006D7C22"/>
    <w:rsid w:val="006E1D0E"/>
    <w:rsid w:val="006F2A9A"/>
    <w:rsid w:val="006F638E"/>
    <w:rsid w:val="007041A2"/>
    <w:rsid w:val="00721659"/>
    <w:rsid w:val="00726DB6"/>
    <w:rsid w:val="00730873"/>
    <w:rsid w:val="00730A26"/>
    <w:rsid w:val="00731D6F"/>
    <w:rsid w:val="00732F79"/>
    <w:rsid w:val="007343DE"/>
    <w:rsid w:val="00735540"/>
    <w:rsid w:val="00736DB2"/>
    <w:rsid w:val="00741FCE"/>
    <w:rsid w:val="0074276C"/>
    <w:rsid w:val="00742F21"/>
    <w:rsid w:val="00743047"/>
    <w:rsid w:val="00752CCC"/>
    <w:rsid w:val="00754A3D"/>
    <w:rsid w:val="00754AA8"/>
    <w:rsid w:val="00755863"/>
    <w:rsid w:val="007559E4"/>
    <w:rsid w:val="007619CE"/>
    <w:rsid w:val="00761AC7"/>
    <w:rsid w:val="007636BC"/>
    <w:rsid w:val="00764A40"/>
    <w:rsid w:val="00764C75"/>
    <w:rsid w:val="0076522A"/>
    <w:rsid w:val="00767815"/>
    <w:rsid w:val="007700C1"/>
    <w:rsid w:val="00775649"/>
    <w:rsid w:val="00776A80"/>
    <w:rsid w:val="00777235"/>
    <w:rsid w:val="00790000"/>
    <w:rsid w:val="00791865"/>
    <w:rsid w:val="00792ACA"/>
    <w:rsid w:val="00792EA1"/>
    <w:rsid w:val="007A063E"/>
    <w:rsid w:val="007A11A1"/>
    <w:rsid w:val="007A12B0"/>
    <w:rsid w:val="007A3003"/>
    <w:rsid w:val="007A5DD7"/>
    <w:rsid w:val="007A70EA"/>
    <w:rsid w:val="007B3087"/>
    <w:rsid w:val="007B6A5A"/>
    <w:rsid w:val="007B75F4"/>
    <w:rsid w:val="007C2708"/>
    <w:rsid w:val="007C4CDD"/>
    <w:rsid w:val="007C5523"/>
    <w:rsid w:val="007C5680"/>
    <w:rsid w:val="007C618D"/>
    <w:rsid w:val="007D3918"/>
    <w:rsid w:val="007D3A85"/>
    <w:rsid w:val="007D434B"/>
    <w:rsid w:val="007E2F4D"/>
    <w:rsid w:val="007E3085"/>
    <w:rsid w:val="007E413C"/>
    <w:rsid w:val="007E4A72"/>
    <w:rsid w:val="007F33F4"/>
    <w:rsid w:val="007F505A"/>
    <w:rsid w:val="007F66A9"/>
    <w:rsid w:val="008032F9"/>
    <w:rsid w:val="00804296"/>
    <w:rsid w:val="00810836"/>
    <w:rsid w:val="00810EB0"/>
    <w:rsid w:val="008143C3"/>
    <w:rsid w:val="00814DA7"/>
    <w:rsid w:val="00821DC2"/>
    <w:rsid w:val="0082751C"/>
    <w:rsid w:val="00832C7B"/>
    <w:rsid w:val="00833C4D"/>
    <w:rsid w:val="008378E0"/>
    <w:rsid w:val="008424D1"/>
    <w:rsid w:val="00843578"/>
    <w:rsid w:val="008466D3"/>
    <w:rsid w:val="00853F5E"/>
    <w:rsid w:val="00854312"/>
    <w:rsid w:val="00855FC2"/>
    <w:rsid w:val="00855FEC"/>
    <w:rsid w:val="00856C6A"/>
    <w:rsid w:val="008579D7"/>
    <w:rsid w:val="0086014A"/>
    <w:rsid w:val="00860400"/>
    <w:rsid w:val="00862DFD"/>
    <w:rsid w:val="00863F7E"/>
    <w:rsid w:val="0086482E"/>
    <w:rsid w:val="00864DE3"/>
    <w:rsid w:val="008656FF"/>
    <w:rsid w:val="00865E25"/>
    <w:rsid w:val="00872C7A"/>
    <w:rsid w:val="00873664"/>
    <w:rsid w:val="008756FA"/>
    <w:rsid w:val="00877C65"/>
    <w:rsid w:val="00884A1C"/>
    <w:rsid w:val="008871CF"/>
    <w:rsid w:val="00887C46"/>
    <w:rsid w:val="0089008A"/>
    <w:rsid w:val="008933CD"/>
    <w:rsid w:val="00894377"/>
    <w:rsid w:val="00896780"/>
    <w:rsid w:val="008A071D"/>
    <w:rsid w:val="008A07A5"/>
    <w:rsid w:val="008A1096"/>
    <w:rsid w:val="008A14F2"/>
    <w:rsid w:val="008A7F8A"/>
    <w:rsid w:val="008B0028"/>
    <w:rsid w:val="008B5DB4"/>
    <w:rsid w:val="008B63C1"/>
    <w:rsid w:val="008C1A29"/>
    <w:rsid w:val="008D6A75"/>
    <w:rsid w:val="008E00F6"/>
    <w:rsid w:val="008F016B"/>
    <w:rsid w:val="008F23FB"/>
    <w:rsid w:val="008F5C8D"/>
    <w:rsid w:val="00900F32"/>
    <w:rsid w:val="0090610C"/>
    <w:rsid w:val="0091065B"/>
    <w:rsid w:val="00911806"/>
    <w:rsid w:val="009128C7"/>
    <w:rsid w:val="00914CE2"/>
    <w:rsid w:val="0091684D"/>
    <w:rsid w:val="00920E90"/>
    <w:rsid w:val="00922481"/>
    <w:rsid w:val="0092398A"/>
    <w:rsid w:val="00923CE9"/>
    <w:rsid w:val="00924E20"/>
    <w:rsid w:val="00930656"/>
    <w:rsid w:val="00936C25"/>
    <w:rsid w:val="00940546"/>
    <w:rsid w:val="00940BA3"/>
    <w:rsid w:val="00940BCD"/>
    <w:rsid w:val="00943BCE"/>
    <w:rsid w:val="009457CB"/>
    <w:rsid w:val="00946ED6"/>
    <w:rsid w:val="00952006"/>
    <w:rsid w:val="00954CDD"/>
    <w:rsid w:val="0095505B"/>
    <w:rsid w:val="00955B7E"/>
    <w:rsid w:val="00956C04"/>
    <w:rsid w:val="0096056A"/>
    <w:rsid w:val="0096110C"/>
    <w:rsid w:val="00964CA6"/>
    <w:rsid w:val="00967522"/>
    <w:rsid w:val="00971580"/>
    <w:rsid w:val="009735A8"/>
    <w:rsid w:val="0097612A"/>
    <w:rsid w:val="0097636A"/>
    <w:rsid w:val="0097783B"/>
    <w:rsid w:val="00981976"/>
    <w:rsid w:val="00982709"/>
    <w:rsid w:val="0098279D"/>
    <w:rsid w:val="009901DF"/>
    <w:rsid w:val="009A4246"/>
    <w:rsid w:val="009A51DF"/>
    <w:rsid w:val="009A5492"/>
    <w:rsid w:val="009B213E"/>
    <w:rsid w:val="009B25AD"/>
    <w:rsid w:val="009B59D2"/>
    <w:rsid w:val="009B6E64"/>
    <w:rsid w:val="009C086A"/>
    <w:rsid w:val="009C1EED"/>
    <w:rsid w:val="009C21BB"/>
    <w:rsid w:val="009C4475"/>
    <w:rsid w:val="009C78AF"/>
    <w:rsid w:val="009D14FF"/>
    <w:rsid w:val="009D3CBD"/>
    <w:rsid w:val="009D7A7A"/>
    <w:rsid w:val="009E1247"/>
    <w:rsid w:val="009E2603"/>
    <w:rsid w:val="009E4EDC"/>
    <w:rsid w:val="009E645C"/>
    <w:rsid w:val="009E6D30"/>
    <w:rsid w:val="009F35A8"/>
    <w:rsid w:val="009F40B5"/>
    <w:rsid w:val="009F4EBA"/>
    <w:rsid w:val="009F5798"/>
    <w:rsid w:val="00A03B7E"/>
    <w:rsid w:val="00A0468A"/>
    <w:rsid w:val="00A0505F"/>
    <w:rsid w:val="00A16908"/>
    <w:rsid w:val="00A204D4"/>
    <w:rsid w:val="00A22CA3"/>
    <w:rsid w:val="00A30A99"/>
    <w:rsid w:val="00A33A74"/>
    <w:rsid w:val="00A3412B"/>
    <w:rsid w:val="00A34142"/>
    <w:rsid w:val="00A34498"/>
    <w:rsid w:val="00A420FD"/>
    <w:rsid w:val="00A45200"/>
    <w:rsid w:val="00A5034D"/>
    <w:rsid w:val="00A523E5"/>
    <w:rsid w:val="00A54475"/>
    <w:rsid w:val="00A547EA"/>
    <w:rsid w:val="00A54AD6"/>
    <w:rsid w:val="00A618F1"/>
    <w:rsid w:val="00A61E3C"/>
    <w:rsid w:val="00A66AC5"/>
    <w:rsid w:val="00A7758E"/>
    <w:rsid w:val="00A9151B"/>
    <w:rsid w:val="00A92381"/>
    <w:rsid w:val="00A94494"/>
    <w:rsid w:val="00A953D7"/>
    <w:rsid w:val="00A97151"/>
    <w:rsid w:val="00A97D7D"/>
    <w:rsid w:val="00AA192A"/>
    <w:rsid w:val="00AA448B"/>
    <w:rsid w:val="00AA7BA5"/>
    <w:rsid w:val="00AB5327"/>
    <w:rsid w:val="00AB5C94"/>
    <w:rsid w:val="00AB635A"/>
    <w:rsid w:val="00AC074C"/>
    <w:rsid w:val="00AC36BE"/>
    <w:rsid w:val="00AC4D98"/>
    <w:rsid w:val="00AC5AB3"/>
    <w:rsid w:val="00AC7B04"/>
    <w:rsid w:val="00AD0ABD"/>
    <w:rsid w:val="00AD35B4"/>
    <w:rsid w:val="00AD3E5F"/>
    <w:rsid w:val="00AD53BF"/>
    <w:rsid w:val="00AD5EEA"/>
    <w:rsid w:val="00AD6199"/>
    <w:rsid w:val="00AE17A5"/>
    <w:rsid w:val="00AE2AE6"/>
    <w:rsid w:val="00AE4043"/>
    <w:rsid w:val="00AE47A9"/>
    <w:rsid w:val="00AE7964"/>
    <w:rsid w:val="00AF08A4"/>
    <w:rsid w:val="00B036A3"/>
    <w:rsid w:val="00B1211E"/>
    <w:rsid w:val="00B13406"/>
    <w:rsid w:val="00B175B7"/>
    <w:rsid w:val="00B17968"/>
    <w:rsid w:val="00B17C09"/>
    <w:rsid w:val="00B245B0"/>
    <w:rsid w:val="00B25683"/>
    <w:rsid w:val="00B26FB5"/>
    <w:rsid w:val="00B27E06"/>
    <w:rsid w:val="00B3198B"/>
    <w:rsid w:val="00B31DEC"/>
    <w:rsid w:val="00B359BE"/>
    <w:rsid w:val="00B367EE"/>
    <w:rsid w:val="00B36E3B"/>
    <w:rsid w:val="00B36FC5"/>
    <w:rsid w:val="00B4268A"/>
    <w:rsid w:val="00B42757"/>
    <w:rsid w:val="00B435C2"/>
    <w:rsid w:val="00B46060"/>
    <w:rsid w:val="00B47C56"/>
    <w:rsid w:val="00B50117"/>
    <w:rsid w:val="00B53E56"/>
    <w:rsid w:val="00B54AE9"/>
    <w:rsid w:val="00B63A1B"/>
    <w:rsid w:val="00B64C4C"/>
    <w:rsid w:val="00B70179"/>
    <w:rsid w:val="00B734FD"/>
    <w:rsid w:val="00B74388"/>
    <w:rsid w:val="00B8122A"/>
    <w:rsid w:val="00B86047"/>
    <w:rsid w:val="00B862A4"/>
    <w:rsid w:val="00B87FA2"/>
    <w:rsid w:val="00B918CA"/>
    <w:rsid w:val="00B95BB0"/>
    <w:rsid w:val="00B97AC7"/>
    <w:rsid w:val="00BA08DB"/>
    <w:rsid w:val="00BA08E2"/>
    <w:rsid w:val="00BA1CD6"/>
    <w:rsid w:val="00BA2960"/>
    <w:rsid w:val="00BA3548"/>
    <w:rsid w:val="00BA5204"/>
    <w:rsid w:val="00BA68EB"/>
    <w:rsid w:val="00BB0DC9"/>
    <w:rsid w:val="00BB7C92"/>
    <w:rsid w:val="00BC1516"/>
    <w:rsid w:val="00BC4D72"/>
    <w:rsid w:val="00BC7001"/>
    <w:rsid w:val="00BC71AE"/>
    <w:rsid w:val="00BC727B"/>
    <w:rsid w:val="00BC743C"/>
    <w:rsid w:val="00BD1F7B"/>
    <w:rsid w:val="00BD41BD"/>
    <w:rsid w:val="00BD4D2E"/>
    <w:rsid w:val="00BD5C10"/>
    <w:rsid w:val="00BE219E"/>
    <w:rsid w:val="00BE3862"/>
    <w:rsid w:val="00BF2433"/>
    <w:rsid w:val="00BF26E6"/>
    <w:rsid w:val="00C003CD"/>
    <w:rsid w:val="00C01619"/>
    <w:rsid w:val="00C04726"/>
    <w:rsid w:val="00C06DEF"/>
    <w:rsid w:val="00C0730E"/>
    <w:rsid w:val="00C308A0"/>
    <w:rsid w:val="00C315D2"/>
    <w:rsid w:val="00C32445"/>
    <w:rsid w:val="00C3368C"/>
    <w:rsid w:val="00C351D2"/>
    <w:rsid w:val="00C35CE3"/>
    <w:rsid w:val="00C40418"/>
    <w:rsid w:val="00C40CA3"/>
    <w:rsid w:val="00C40EC3"/>
    <w:rsid w:val="00C42AB8"/>
    <w:rsid w:val="00C443EC"/>
    <w:rsid w:val="00C46AE3"/>
    <w:rsid w:val="00C517DD"/>
    <w:rsid w:val="00C5542E"/>
    <w:rsid w:val="00C55849"/>
    <w:rsid w:val="00C56836"/>
    <w:rsid w:val="00C56E30"/>
    <w:rsid w:val="00C628F9"/>
    <w:rsid w:val="00C67BD4"/>
    <w:rsid w:val="00C741CB"/>
    <w:rsid w:val="00C75AF1"/>
    <w:rsid w:val="00C85092"/>
    <w:rsid w:val="00C917A5"/>
    <w:rsid w:val="00C964B5"/>
    <w:rsid w:val="00CA069A"/>
    <w:rsid w:val="00CA1BB8"/>
    <w:rsid w:val="00CA62B6"/>
    <w:rsid w:val="00CA7F14"/>
    <w:rsid w:val="00CB0245"/>
    <w:rsid w:val="00CB0C61"/>
    <w:rsid w:val="00CB1815"/>
    <w:rsid w:val="00CB7669"/>
    <w:rsid w:val="00CC0DA4"/>
    <w:rsid w:val="00CC3EB7"/>
    <w:rsid w:val="00CC5078"/>
    <w:rsid w:val="00CD10BB"/>
    <w:rsid w:val="00CD35CA"/>
    <w:rsid w:val="00CD398F"/>
    <w:rsid w:val="00CD4450"/>
    <w:rsid w:val="00CE074B"/>
    <w:rsid w:val="00CE10FB"/>
    <w:rsid w:val="00CE58B4"/>
    <w:rsid w:val="00CE5DE3"/>
    <w:rsid w:val="00CE5EF4"/>
    <w:rsid w:val="00CE5F0A"/>
    <w:rsid w:val="00CF1862"/>
    <w:rsid w:val="00D00CD6"/>
    <w:rsid w:val="00D01827"/>
    <w:rsid w:val="00D03AC7"/>
    <w:rsid w:val="00D03CCB"/>
    <w:rsid w:val="00D079C7"/>
    <w:rsid w:val="00D07FEF"/>
    <w:rsid w:val="00D15C05"/>
    <w:rsid w:val="00D162E0"/>
    <w:rsid w:val="00D17446"/>
    <w:rsid w:val="00D22909"/>
    <w:rsid w:val="00D30859"/>
    <w:rsid w:val="00D32A3F"/>
    <w:rsid w:val="00D35EBB"/>
    <w:rsid w:val="00D40137"/>
    <w:rsid w:val="00D41CD3"/>
    <w:rsid w:val="00D42BB9"/>
    <w:rsid w:val="00D51AA9"/>
    <w:rsid w:val="00D5235F"/>
    <w:rsid w:val="00D57A60"/>
    <w:rsid w:val="00D62014"/>
    <w:rsid w:val="00D637F9"/>
    <w:rsid w:val="00D73AEE"/>
    <w:rsid w:val="00D75484"/>
    <w:rsid w:val="00D8152E"/>
    <w:rsid w:val="00D837E4"/>
    <w:rsid w:val="00D8727C"/>
    <w:rsid w:val="00D921ED"/>
    <w:rsid w:val="00D93066"/>
    <w:rsid w:val="00D9561E"/>
    <w:rsid w:val="00D958F2"/>
    <w:rsid w:val="00D96382"/>
    <w:rsid w:val="00DA072A"/>
    <w:rsid w:val="00DA43A7"/>
    <w:rsid w:val="00DB07AC"/>
    <w:rsid w:val="00DB5601"/>
    <w:rsid w:val="00DC2E49"/>
    <w:rsid w:val="00DC488E"/>
    <w:rsid w:val="00DC4D86"/>
    <w:rsid w:val="00DC6A39"/>
    <w:rsid w:val="00DD4BD9"/>
    <w:rsid w:val="00DD5799"/>
    <w:rsid w:val="00DE2ADF"/>
    <w:rsid w:val="00DE2B6C"/>
    <w:rsid w:val="00DE417F"/>
    <w:rsid w:val="00DE59E9"/>
    <w:rsid w:val="00DE5B44"/>
    <w:rsid w:val="00DE753A"/>
    <w:rsid w:val="00DF3CBE"/>
    <w:rsid w:val="00DF6862"/>
    <w:rsid w:val="00DF6D0B"/>
    <w:rsid w:val="00DF7DBB"/>
    <w:rsid w:val="00E00172"/>
    <w:rsid w:val="00E00CEE"/>
    <w:rsid w:val="00E079E7"/>
    <w:rsid w:val="00E137B6"/>
    <w:rsid w:val="00E13D3F"/>
    <w:rsid w:val="00E177D2"/>
    <w:rsid w:val="00E17882"/>
    <w:rsid w:val="00E23013"/>
    <w:rsid w:val="00E32CE1"/>
    <w:rsid w:val="00E34036"/>
    <w:rsid w:val="00E41307"/>
    <w:rsid w:val="00E41496"/>
    <w:rsid w:val="00E47B96"/>
    <w:rsid w:val="00E47CD0"/>
    <w:rsid w:val="00E611AB"/>
    <w:rsid w:val="00E61377"/>
    <w:rsid w:val="00E62305"/>
    <w:rsid w:val="00E63C3A"/>
    <w:rsid w:val="00E6491A"/>
    <w:rsid w:val="00E71F2D"/>
    <w:rsid w:val="00E7264C"/>
    <w:rsid w:val="00E75D04"/>
    <w:rsid w:val="00E81C61"/>
    <w:rsid w:val="00E90031"/>
    <w:rsid w:val="00E932F6"/>
    <w:rsid w:val="00E93E7A"/>
    <w:rsid w:val="00E947C6"/>
    <w:rsid w:val="00E953BF"/>
    <w:rsid w:val="00E958A9"/>
    <w:rsid w:val="00E96DFF"/>
    <w:rsid w:val="00E974DB"/>
    <w:rsid w:val="00E97E6F"/>
    <w:rsid w:val="00EA0EE7"/>
    <w:rsid w:val="00EC7B7C"/>
    <w:rsid w:val="00EC7F76"/>
    <w:rsid w:val="00ED0A78"/>
    <w:rsid w:val="00ED0EF2"/>
    <w:rsid w:val="00ED1A34"/>
    <w:rsid w:val="00ED3DBE"/>
    <w:rsid w:val="00ED4D8E"/>
    <w:rsid w:val="00ED7738"/>
    <w:rsid w:val="00EE15F4"/>
    <w:rsid w:val="00EE581E"/>
    <w:rsid w:val="00EE5C4B"/>
    <w:rsid w:val="00EE656D"/>
    <w:rsid w:val="00EE6C29"/>
    <w:rsid w:val="00EF09A6"/>
    <w:rsid w:val="00EF2DA7"/>
    <w:rsid w:val="00F0605B"/>
    <w:rsid w:val="00F06714"/>
    <w:rsid w:val="00F06C4B"/>
    <w:rsid w:val="00F1211F"/>
    <w:rsid w:val="00F12FC2"/>
    <w:rsid w:val="00F14BFB"/>
    <w:rsid w:val="00F172D6"/>
    <w:rsid w:val="00F205F5"/>
    <w:rsid w:val="00F23D56"/>
    <w:rsid w:val="00F26500"/>
    <w:rsid w:val="00F26755"/>
    <w:rsid w:val="00F324A1"/>
    <w:rsid w:val="00F34417"/>
    <w:rsid w:val="00F45DE9"/>
    <w:rsid w:val="00F46FBE"/>
    <w:rsid w:val="00F50A11"/>
    <w:rsid w:val="00F52DB8"/>
    <w:rsid w:val="00F53F35"/>
    <w:rsid w:val="00F56DAB"/>
    <w:rsid w:val="00F577AC"/>
    <w:rsid w:val="00F63900"/>
    <w:rsid w:val="00F63AFD"/>
    <w:rsid w:val="00F669C1"/>
    <w:rsid w:val="00F7098C"/>
    <w:rsid w:val="00F711C0"/>
    <w:rsid w:val="00F73CBC"/>
    <w:rsid w:val="00F82E20"/>
    <w:rsid w:val="00F83396"/>
    <w:rsid w:val="00F878C5"/>
    <w:rsid w:val="00F92ADF"/>
    <w:rsid w:val="00F9488C"/>
    <w:rsid w:val="00F9541F"/>
    <w:rsid w:val="00F97406"/>
    <w:rsid w:val="00FA08CA"/>
    <w:rsid w:val="00FA345A"/>
    <w:rsid w:val="00FA3CDB"/>
    <w:rsid w:val="00FA4126"/>
    <w:rsid w:val="00FA6408"/>
    <w:rsid w:val="00FA6437"/>
    <w:rsid w:val="00FB1190"/>
    <w:rsid w:val="00FB38C0"/>
    <w:rsid w:val="00FB3CC8"/>
    <w:rsid w:val="00FB6D5E"/>
    <w:rsid w:val="00FB766B"/>
    <w:rsid w:val="00FC1122"/>
    <w:rsid w:val="00FC382C"/>
    <w:rsid w:val="00FC44F5"/>
    <w:rsid w:val="00FC4835"/>
    <w:rsid w:val="00FC51D5"/>
    <w:rsid w:val="00FC6D9C"/>
    <w:rsid w:val="00FD32AF"/>
    <w:rsid w:val="00FD3313"/>
    <w:rsid w:val="00FD404B"/>
    <w:rsid w:val="00FD7389"/>
    <w:rsid w:val="00FE37C0"/>
    <w:rsid w:val="00FE3B81"/>
    <w:rsid w:val="00FE3FC3"/>
    <w:rsid w:val="00FE76E7"/>
    <w:rsid w:val="00FF13A5"/>
    <w:rsid w:val="00FF22FC"/>
    <w:rsid w:val="00FF3260"/>
    <w:rsid w:val="00FF33D9"/>
    <w:rsid w:val="00FF56B2"/>
    <w:rsid w:val="00FF7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52E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4</Pages>
  <Words>1383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HpTv</dc:creator>
  <cp:keywords/>
  <dc:description/>
  <cp:lastModifiedBy>Behrooz</cp:lastModifiedBy>
  <cp:revision>23</cp:revision>
  <dcterms:created xsi:type="dcterms:W3CDTF">2012-08-20T21:32:00Z</dcterms:created>
  <dcterms:modified xsi:type="dcterms:W3CDTF">2012-08-23T23:25:00Z</dcterms:modified>
</cp:coreProperties>
</file>